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AA" w:rsidRDefault="003366AA" w:rsidP="003366A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3366AA" w:rsidRPr="001F1FB7" w:rsidRDefault="003366AA" w:rsidP="00336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Ставропольский край</w:t>
      </w:r>
    </w:p>
    <w:p w:rsidR="003366AA" w:rsidRPr="001F1FB7" w:rsidRDefault="003366AA" w:rsidP="00336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этап всероссийской олимпиады школьников</w:t>
      </w:r>
    </w:p>
    <w:p w:rsidR="003366AA" w:rsidRPr="001F1FB7" w:rsidRDefault="003366AA" w:rsidP="00336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1F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1F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3366AA" w:rsidRPr="001F1FB7" w:rsidRDefault="003366AA" w:rsidP="00336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6AA" w:rsidRPr="001F1FB7" w:rsidRDefault="003366AA" w:rsidP="00336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Химия</w:t>
      </w:r>
    </w:p>
    <w:p w:rsidR="003366AA" w:rsidRPr="001F1FB7" w:rsidRDefault="003366AA" w:rsidP="003366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Практический тур</w:t>
      </w:r>
    </w:p>
    <w:p w:rsidR="00663631" w:rsidRDefault="00663631" w:rsidP="003366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3631" w:rsidRDefault="00663631" w:rsidP="003366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6AA" w:rsidRDefault="00663631" w:rsidP="003366A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реактивов </w:t>
      </w:r>
      <w:r w:rsidR="003366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</w:t>
      </w:r>
    </w:p>
    <w:p w:rsidR="003366AA" w:rsidRDefault="003366AA" w:rsidP="00663631">
      <w:pPr>
        <w:spacing w:after="0" w:line="240" w:lineRule="auto"/>
        <w:ind w:firstLine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3106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</w:p>
    <w:p w:rsidR="003D79CF" w:rsidRPr="003D79CF" w:rsidRDefault="00663631" w:rsidP="0066363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каждого участника: 5 пробирок, </w:t>
      </w:r>
      <w:r w:rsidR="003366AA" w:rsidRPr="0063106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растворы</w:t>
      </w:r>
      <w:r w:rsidR="003366AA" w:rsidRPr="00631064">
        <w:rPr>
          <w:rFonts w:ascii="Times New Roman" w:hAnsi="Times New Roman" w:cs="Times New Roman"/>
          <w:sz w:val="28"/>
          <w:szCs w:val="28"/>
        </w:rPr>
        <w:t xml:space="preserve"> </w:t>
      </w:r>
      <w:r w:rsidR="003366AA" w:rsidRPr="00631064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NaOH</w:t>
      </w:r>
      <w:r w:rsidR="003366AA" w:rsidRPr="006310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, </w:t>
      </w:r>
      <w:r w:rsidR="003366AA" w:rsidRPr="00AA7A35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Na</w:t>
      </w:r>
      <w:r w:rsidR="003366AA" w:rsidRPr="00AA7A35">
        <w:rPr>
          <w:rFonts w:ascii="Times New Roman" w:eastAsia="MS Mincho" w:hAnsi="Times New Roman" w:cs="Times New Roman"/>
          <w:b/>
          <w:sz w:val="28"/>
          <w:szCs w:val="28"/>
          <w:vertAlign w:val="subscript"/>
          <w:lang w:eastAsia="ru-RU"/>
        </w:rPr>
        <w:t>2</w:t>
      </w:r>
      <w:r w:rsidR="003366AA" w:rsidRPr="00AA7A35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CO</w:t>
      </w:r>
      <w:r w:rsidR="003366AA" w:rsidRPr="00AA7A35">
        <w:rPr>
          <w:rFonts w:ascii="Times New Roman" w:eastAsia="MS Mincho" w:hAnsi="Times New Roman" w:cs="Times New Roman"/>
          <w:b/>
          <w:sz w:val="28"/>
          <w:szCs w:val="28"/>
          <w:vertAlign w:val="subscript"/>
          <w:lang w:eastAsia="ru-RU"/>
        </w:rPr>
        <w:t>3</w:t>
      </w:r>
      <w:r w:rsidR="003366AA" w:rsidRPr="006310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, </w:t>
      </w:r>
      <w:r w:rsidR="003366A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НС</w:t>
      </w:r>
      <w:r w:rsidR="003366AA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l</w:t>
      </w:r>
      <w:r w:rsidR="003366AA" w:rsidRPr="006310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, </w:t>
      </w:r>
      <w:r w:rsidR="003366AA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ZnSO</w:t>
      </w:r>
      <w:r w:rsidR="003366AA" w:rsidRPr="00AA7A35">
        <w:rPr>
          <w:rFonts w:ascii="Times New Roman" w:eastAsia="MS Mincho" w:hAnsi="Times New Roman" w:cs="Times New Roman"/>
          <w:b/>
          <w:sz w:val="28"/>
          <w:szCs w:val="28"/>
          <w:vertAlign w:val="subscript"/>
          <w:lang w:eastAsia="ru-RU"/>
        </w:rPr>
        <w:t>4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, </w:t>
      </w:r>
      <w:r w:rsidRPr="00663631">
        <w:rPr>
          <w:rFonts w:ascii="Times New Roman" w:eastAsia="MS Mincho" w:hAnsi="Times New Roman" w:cs="Times New Roman"/>
          <w:sz w:val="28"/>
          <w:szCs w:val="28"/>
          <w:lang w:eastAsia="ru-RU"/>
        </w:rPr>
        <w:t>раствор фенолфталеина</w:t>
      </w:r>
      <w:r w:rsidR="003D79CF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:rsidR="003D79CF" w:rsidRDefault="003D79CF" w:rsidP="00663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79CF" w:rsidRDefault="003D79CF" w:rsidP="003D7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реактивов 9 класс</w:t>
      </w:r>
    </w:p>
    <w:p w:rsidR="003D79CF" w:rsidRDefault="003D79CF" w:rsidP="003D79CF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D79CF" w:rsidRPr="003D79CF" w:rsidRDefault="003D79CF" w:rsidP="003D79CF">
      <w:pPr>
        <w:tabs>
          <w:tab w:val="left" w:pos="385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Нитраты</w:t>
      </w:r>
      <w:r w:rsidRPr="006D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свинца (II), серебра и ртути (I)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D57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D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D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кислот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дистиллированная вода, фильтровальная бумага,</w:t>
      </w:r>
      <w:r w:rsidRPr="006D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 иодида калия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7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2М раствор уксусной кислоты,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электрические плитки, </w:t>
      </w:r>
      <w:r w:rsidRPr="006D57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 K</w:t>
      </w:r>
      <w:r w:rsidRPr="006D570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6D5702">
        <w:rPr>
          <w:rFonts w:ascii="Times New Roman" w:eastAsia="Times New Roman" w:hAnsi="Times New Roman" w:cs="Times New Roman"/>
          <w:sz w:val="28"/>
          <w:szCs w:val="28"/>
          <w:lang w:eastAsia="ru-RU"/>
        </w:rPr>
        <w:t>CrO</w:t>
      </w:r>
      <w:r w:rsidRPr="006D570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,</w:t>
      </w:r>
      <w:r w:rsidRPr="006D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 </w:t>
      </w:r>
      <w:r w:rsidRPr="006D57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6D570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6D57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6D570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 аммиака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пробирки, </w:t>
      </w:r>
      <w:r w:rsidRPr="006D5702">
        <w:rPr>
          <w:rFonts w:ascii="Times New Roman" w:eastAsia="Times New Roman" w:hAnsi="Times New Roman" w:cs="Times New Roman"/>
          <w:sz w:val="28"/>
          <w:szCs w:val="28"/>
          <w:lang w:eastAsia="ru-RU"/>
        </w:rPr>
        <w:t>4-5 М азотн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D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кислота.</w:t>
      </w:r>
    </w:p>
    <w:p w:rsidR="003366AA" w:rsidRDefault="003366AA" w:rsidP="003366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7A0" w:rsidRDefault="00B22B8E" w:rsidP="00B22B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реактивов 10-11 класс</w:t>
      </w:r>
    </w:p>
    <w:p w:rsidR="00B22B8E" w:rsidRDefault="00B22B8E" w:rsidP="00B22B8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NaOH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дистиллированная </w:t>
      </w:r>
      <w:r w:rsidRPr="0064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r w:rsidRPr="00644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весы, на каждого участника коническая колба, мерный цилиндр,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бюретки</w:t>
      </w:r>
      <w:r w:rsidRPr="00644ABB">
        <w:rPr>
          <w:rFonts w:ascii="Times New Roman" w:eastAsia="Times New Roman" w:hAnsi="Times New Roman" w:cs="Times New Roman"/>
          <w:sz w:val="28"/>
          <w:szCs w:val="28"/>
          <w:lang w:eastAsia="ru-RU"/>
        </w:rPr>
        <w:t>, штатив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44ABB">
        <w:rPr>
          <w:rFonts w:ascii="Times New Roman" w:eastAsia="Times New Roman" w:hAnsi="Times New Roman" w:cs="Times New Roman"/>
          <w:sz w:val="28"/>
          <w:szCs w:val="28"/>
          <w:lang w:eastAsia="ru-RU"/>
        </w:rPr>
        <w:t>3 плоскодонны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4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200 или 250 мл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4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0,1 н. раствор щавелевой кислоты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4E6FE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4E6FE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4E6FE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пипетка Мора, раствор фенолфталеина.</w:t>
      </w:r>
    </w:p>
    <w:p w:rsidR="00B22B8E" w:rsidRDefault="00B22B8E" w:rsidP="00B22B8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2B8E" w:rsidRPr="003366AA" w:rsidRDefault="00B22B8E" w:rsidP="00B22B8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22B8E" w:rsidRPr="003366AA" w:rsidSect="00A61D4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AA"/>
    <w:rsid w:val="00121BEA"/>
    <w:rsid w:val="001F7EBA"/>
    <w:rsid w:val="002F6780"/>
    <w:rsid w:val="003366AA"/>
    <w:rsid w:val="00381651"/>
    <w:rsid w:val="003D79CF"/>
    <w:rsid w:val="00476427"/>
    <w:rsid w:val="00663631"/>
    <w:rsid w:val="00742DCD"/>
    <w:rsid w:val="007C780A"/>
    <w:rsid w:val="00A61D41"/>
    <w:rsid w:val="00AB3E9F"/>
    <w:rsid w:val="00B22B8E"/>
    <w:rsid w:val="00B81593"/>
    <w:rsid w:val="00D4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6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Аксенова</dc:creator>
  <cp:lastModifiedBy>13</cp:lastModifiedBy>
  <cp:revision>2</cp:revision>
  <dcterms:created xsi:type="dcterms:W3CDTF">2019-10-25T09:56:00Z</dcterms:created>
  <dcterms:modified xsi:type="dcterms:W3CDTF">2019-10-25T09:56:00Z</dcterms:modified>
</cp:coreProperties>
</file>