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F01C7E">
        <w:rPr>
          <w:rFonts w:ascii="Times New Roman" w:hAnsi="Times New Roman" w:cs="Times New Roman"/>
          <w:b/>
          <w:sz w:val="24"/>
          <w:szCs w:val="24"/>
          <w:u w:val="single"/>
        </w:rPr>
        <w:t>11Б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643A3">
        <w:rPr>
          <w:rFonts w:ascii="Times New Roman" w:hAnsi="Times New Roman" w:cs="Times New Roman"/>
          <w:b/>
          <w:sz w:val="24"/>
          <w:szCs w:val="24"/>
        </w:rPr>
        <w:t>класса 30</w:t>
      </w:r>
      <w:r w:rsidR="00B31C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3A3" w:rsidTr="00B31C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A3" w:rsidRDefault="0066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A3" w:rsidRDefault="0066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A3" w:rsidRPr="007B21A5" w:rsidRDefault="0066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B2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7B21A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A3" w:rsidRDefault="006643A3">
            <w:pPr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FF0000"/>
                <w:sz w:val="24"/>
                <w:szCs w:val="24"/>
              </w:rPr>
              <w:t>Контрольная работа № 8 «Уравнения и системы уравнений»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A3" w:rsidRDefault="006643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А.Г. Мордкович, П.В. Семёнов «Алгебра и начала анализа» 11 класс профильный уровень </w:t>
            </w:r>
          </w:p>
          <w:p w:rsidR="006643A3" w:rsidRDefault="006643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A3" w:rsidRDefault="006643A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A3" w:rsidRDefault="006643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Решить проверочную работу  по вариантам: 1-26; задания будут размещены в почте </w:t>
            </w:r>
          </w:p>
          <w:p w:rsidR="006643A3" w:rsidRDefault="006643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11Б/Дистанционное обучение/ 29.04.20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A3" w:rsidRDefault="006643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20.00 </w:t>
            </w:r>
          </w:p>
          <w:p w:rsidR="006643A3" w:rsidRDefault="006643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апреля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A3" w:rsidRDefault="006643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Отправить сканы выполненных заданий учителю</w:t>
            </w:r>
          </w:p>
          <w:p w:rsidR="006643A3" w:rsidRDefault="006643A3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natalifadeeva</w:t>
            </w:r>
            <w:proofErr w:type="spellEnd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23@mail.ru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A3" w:rsidRDefault="006643A3" w:rsidP="001504C3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6643A3" w:rsidRDefault="006643A3" w:rsidP="001504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643A3" w:rsidTr="007B21A5">
        <w:trPr>
          <w:trHeight w:val="98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A3" w:rsidRDefault="00664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A3" w:rsidRDefault="0066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A3" w:rsidRDefault="0066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A3" w:rsidRDefault="00664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</w:rPr>
              <w:t>Рецепт друж</w:t>
            </w:r>
            <w:r>
              <w:rPr>
                <w:rFonts w:ascii="Times New Roman" w:hAnsi="Times New Roman" w:cs="Times New Roman"/>
              </w:rPr>
              <w:t>бы или как стать хорошим другом.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A3" w:rsidRDefault="006643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643A3" w:rsidRDefault="006643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«Enjoy English»</w:t>
            </w:r>
          </w:p>
          <w:p w:rsidR="006643A3" w:rsidRDefault="0066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61,62,63 стр141-142 устно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A3" w:rsidRDefault="00664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A3" w:rsidRDefault="00664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</w:t>
            </w:r>
          </w:p>
          <w:p w:rsidR="006643A3" w:rsidRDefault="00664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 65, с. 142</w:t>
            </w:r>
          </w:p>
          <w:p w:rsidR="006643A3" w:rsidRDefault="0066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у. 66, с. 142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A3" w:rsidRDefault="0066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A3" w:rsidRDefault="006643A3">
            <w:pPr>
              <w:rPr>
                <w:rFonts w:ascii="Verdana" w:hAnsi="Verdana"/>
                <w:sz w:val="17"/>
                <w:szCs w:val="17"/>
                <w:shd w:val="clear" w:color="auto" w:fill="FFFFFF"/>
                <w:lang w:val="en-US"/>
              </w:rPr>
            </w:pPr>
            <w:hyperlink r:id="rId5" w:history="1">
              <w:r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  <w:lang w:val="en-US"/>
                </w:rPr>
                <w:t>ira.seleznevai@yandex.ru</w:t>
              </w:r>
            </w:hyperlink>
          </w:p>
          <w:p w:rsidR="006643A3" w:rsidRDefault="006643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643A3" w:rsidRDefault="006643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643A3" w:rsidRDefault="006643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s.sevumyan@bk.ru</w:t>
              </w:r>
            </w:hyperlink>
          </w:p>
          <w:p w:rsidR="006643A3" w:rsidRDefault="006643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A3" w:rsidRDefault="006643A3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6643A3" w:rsidRDefault="006643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643A3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A3" w:rsidRDefault="00664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A3" w:rsidRDefault="0066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A3" w:rsidRDefault="006643A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A3" w:rsidRDefault="006643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Новые идеи, темы, образы в поэзии периода «оттепели» (Е. Евтушенко, Б. Ахмадулина, Р. Рождественский  и др.</w:t>
            </w:r>
            <w:proofErr w:type="gramStart"/>
            <w:r>
              <w:rPr>
                <w:rFonts w:ascii="Times New Roman" w:hAnsi="Times New Roman"/>
              </w:rPr>
              <w:t xml:space="preserve"> )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A3" w:rsidRDefault="006643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11 класс.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учреждений Ч.2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В.А.Чалмаев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О.Н.Михайлов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А.И.Павловскийи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.под редакцией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В.П..Журавлева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-13-е изд.- м.: Просвещение, 2008</w:t>
            </w:r>
          </w:p>
          <w:p w:rsidR="006643A3" w:rsidRDefault="006643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Читать  учебник </w:t>
            </w:r>
            <w:r>
              <w:rPr>
                <w:rFonts w:ascii="Times New Roman" w:hAnsi="Times New Roman"/>
              </w:rPr>
              <w:t>с. 324-373</w:t>
            </w:r>
          </w:p>
          <w:p w:rsidR="006643A3" w:rsidRDefault="006643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Составить сообщение об одном из направлений лирики поэтов </w:t>
            </w:r>
            <w:proofErr w:type="gramStart"/>
            <w:r>
              <w:rPr>
                <w:rFonts w:ascii="Times New Roman" w:hAnsi="Times New Roman"/>
              </w:rPr>
              <w:t>-ш</w:t>
            </w:r>
            <w:proofErr w:type="gramEnd"/>
            <w:r>
              <w:rPr>
                <w:rFonts w:ascii="Times New Roman" w:hAnsi="Times New Roman"/>
              </w:rPr>
              <w:t xml:space="preserve">естидесятников или сделать анализ одного из стихотворений поэта-шестидесятника (по выбору учащегося). оформить работу в формате </w:t>
            </w:r>
            <w:proofErr w:type="spellStart"/>
            <w:r>
              <w:rPr>
                <w:rFonts w:ascii="Times New Roman" w:hAnsi="Times New Roman"/>
              </w:rPr>
              <w:t>Word</w:t>
            </w:r>
            <w:proofErr w:type="spellEnd"/>
            <w:r>
              <w:rPr>
                <w:rFonts w:ascii="Times New Roman" w:hAnsi="Times New Roman"/>
              </w:rPr>
              <w:t>. отправить на почту учителя</w:t>
            </w:r>
          </w:p>
          <w:p w:rsidR="006643A3" w:rsidRDefault="006643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A3" w:rsidRDefault="006643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Онлайн-урок </w:t>
            </w:r>
          </w:p>
          <w:p w:rsidR="006643A3" w:rsidRDefault="006643A3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>
                <w:rPr>
                  <w:rStyle w:val="a3"/>
                </w:rPr>
                <w:t>https://www.youtube.com/watch?v=6YzaxRtbNc8</w:t>
              </w:r>
            </w:hyperlink>
          </w:p>
          <w:p w:rsidR="006643A3" w:rsidRDefault="006643A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A3" w:rsidRDefault="006643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Сообщение об одном из направлений лирики поэтов </w:t>
            </w:r>
            <w:proofErr w:type="gramStart"/>
            <w:r>
              <w:rPr>
                <w:rFonts w:ascii="Times New Roman" w:hAnsi="Times New Roman"/>
              </w:rPr>
              <w:t>-ш</w:t>
            </w:r>
            <w:proofErr w:type="gramEnd"/>
            <w:r>
              <w:rPr>
                <w:rFonts w:ascii="Times New Roman" w:hAnsi="Times New Roman"/>
              </w:rPr>
              <w:t xml:space="preserve">естидесятников или анализ </w:t>
            </w:r>
            <w:r>
              <w:rPr>
                <w:rFonts w:ascii="Times New Roman" w:hAnsi="Times New Roman"/>
              </w:rPr>
              <w:lastRenderedPageBreak/>
              <w:t>стихотворения одного из  поэтов-шестидесятников (по выбору учащегося).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A3" w:rsidRDefault="006643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02.05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A3" w:rsidRDefault="006643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 электронной почте учителя </w:t>
            </w:r>
            <w:hyperlink r:id="rId8" w:history="1">
              <w:r w:rsidRPr="00B57C23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svetlana</w:t>
              </w:r>
              <w:r w:rsidRPr="00B57C23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Pr="00B57C23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tolmacheva</w:t>
              </w:r>
              <w:r w:rsidRPr="00B57C23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321@</w:t>
              </w:r>
              <w:r w:rsidRPr="00B57C23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mail</w:t>
              </w:r>
              <w:r w:rsidRPr="00B57C23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.</w:t>
              </w:r>
              <w:proofErr w:type="spellStart"/>
              <w:r w:rsidRPr="00B57C23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643A3" w:rsidRPr="007B21A5" w:rsidRDefault="006643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A3" w:rsidRDefault="006643A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643A3" w:rsidRDefault="006643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Электронная почта учителя,</w:t>
            </w:r>
          </w:p>
          <w:p w:rsidR="006643A3" w:rsidRDefault="006643A3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9" w:history="1">
              <w:r w:rsidRPr="00B57C23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svetlana</w:t>
              </w:r>
              <w:r w:rsidRPr="00B57C23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Pr="00B57C23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tolmacheva</w:t>
              </w:r>
              <w:r w:rsidRPr="00B57C23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321@</w:t>
              </w:r>
              <w:r w:rsidRPr="00B57C23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ma</w:t>
              </w:r>
              <w:r w:rsidRPr="00B57C23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lastRenderedPageBreak/>
                <w:t>il</w:t>
              </w:r>
              <w:r w:rsidRPr="00B57C23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.</w:t>
              </w:r>
              <w:proofErr w:type="spellStart"/>
              <w:r w:rsidRPr="00B57C23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643A3" w:rsidRDefault="006643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B21A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6643A3" w:rsidRDefault="006643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6643A3" w:rsidRDefault="006643A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643A3" w:rsidRDefault="006643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WhatsApp</w:t>
            </w:r>
            <w:r w:rsidRPr="007B21A5">
              <w:rPr>
                <w:rFonts w:ascii="Times New Roman" w:eastAsia="Calibri" w:hAnsi="Times New Roman"/>
                <w:sz w:val="24"/>
                <w:szCs w:val="24"/>
              </w:rPr>
              <w:t xml:space="preserve"> 89054935351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Ежедневно 15.00-18.00</w:t>
            </w:r>
          </w:p>
        </w:tc>
      </w:tr>
      <w:tr w:rsidR="006643A3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A3" w:rsidRDefault="00664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A3" w:rsidRDefault="0066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A3" w:rsidRDefault="0066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A3" w:rsidRPr="002214E8" w:rsidRDefault="006643A3" w:rsidP="00BC0F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</w:t>
            </w:r>
            <w:proofErr w:type="spellStart"/>
            <w:r w:rsidRPr="00221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proofErr w:type="spellEnd"/>
            <w:r w:rsidRPr="00221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-страницы (цвет текста, гиперссылок, фона).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A3" w:rsidRPr="002214E8" w:rsidRDefault="006643A3" w:rsidP="00BC0FB4">
            <w:pPr>
              <w:shd w:val="clear" w:color="auto" w:fill="FFFFFF"/>
              <w:spacing w:line="165" w:lineRule="atLeast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214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Учебник Информатика</w:t>
            </w:r>
            <w:proofErr w:type="gramStart"/>
            <w:r w:rsidRPr="002214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2214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ИКТ 11 класс Профильный уровень </w:t>
            </w:r>
            <w:proofErr w:type="spellStart"/>
            <w:r w:rsidRPr="002214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Угринович</w:t>
            </w:r>
            <w:proofErr w:type="spellEnd"/>
            <w:r w:rsidRPr="002214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2009</w:t>
            </w:r>
          </w:p>
          <w:p w:rsidR="006643A3" w:rsidRPr="002214E8" w:rsidRDefault="006643A3" w:rsidP="00BC0FB4">
            <w:pPr>
              <w:pStyle w:val="a7"/>
              <w:rPr>
                <w:bCs/>
              </w:rPr>
            </w:pPr>
            <w:hyperlink r:id="rId10" w:history="1">
              <w:r w:rsidRPr="002214E8">
                <w:rPr>
                  <w:rStyle w:val="a3"/>
                  <w:bCs/>
                </w:rPr>
                <w:t>http://uchebniki.net/inf11/221-uchebnik-informatika-i-ikt-11-klass-profilnyy-uroven-ugrinovich-2009.html</w:t>
              </w:r>
            </w:hyperlink>
          </w:p>
          <w:p w:rsidR="006643A3" w:rsidRPr="002214E8" w:rsidRDefault="006643A3" w:rsidP="00BC0FB4">
            <w:pPr>
              <w:pStyle w:val="a7"/>
            </w:pPr>
            <w:r>
              <w:t>п.5.2 (повторить)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A3" w:rsidRPr="002214E8" w:rsidRDefault="006643A3" w:rsidP="00BC0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Презентация по теме урока </w:t>
            </w:r>
            <w:hyperlink r:id="rId11" w:history="1">
              <w:r w:rsidRPr="002214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http://900igr.net/prezentacija/informatika/web-stranitsy-111954.html</w:t>
              </w:r>
            </w:hyperlink>
          </w:p>
          <w:p w:rsidR="006643A3" w:rsidRPr="002214E8" w:rsidRDefault="006643A3" w:rsidP="00BC0FB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43A3" w:rsidRPr="002214E8" w:rsidRDefault="006643A3" w:rsidP="00BC0FB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A3" w:rsidRPr="002214E8" w:rsidRDefault="006643A3" w:rsidP="00BC0FB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214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Практическая работа № 2 (задание 1) </w:t>
            </w:r>
          </w:p>
          <w:p w:rsidR="006643A3" w:rsidRPr="002214E8" w:rsidRDefault="006643A3" w:rsidP="00BC0FB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2" w:history="1">
              <w:r w:rsidRPr="002214E8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https://gou-sozvezdie.ucoz.ru/_ld/5/512____html.pdf</w:t>
              </w:r>
            </w:hyperlink>
          </w:p>
          <w:p w:rsidR="006643A3" w:rsidRPr="002214E8" w:rsidRDefault="006643A3" w:rsidP="00BC0FB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1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(пристать выполненную практическую работу  на почту учителя)</w:t>
            </w:r>
          </w:p>
          <w:p w:rsidR="006643A3" w:rsidRPr="002214E8" w:rsidRDefault="006643A3" w:rsidP="00BC0FB4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643A3" w:rsidRPr="002214E8" w:rsidRDefault="006643A3" w:rsidP="00BC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A3" w:rsidRPr="002214E8" w:rsidRDefault="006643A3" w:rsidP="00BC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E8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A3" w:rsidRDefault="0066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duha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03011988@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(Жмудь Д.С.) </w:t>
            </w:r>
          </w:p>
          <w:p w:rsidR="006643A3" w:rsidRDefault="00664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3A3" w:rsidRDefault="006643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6643A3" w:rsidRDefault="00664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A3" w:rsidRDefault="0066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duha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03011988@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(Жмудь Д.С.) </w:t>
            </w:r>
          </w:p>
          <w:p w:rsidR="006643A3" w:rsidRDefault="00664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3A3" w:rsidRDefault="006643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6643A3" w:rsidRDefault="00664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3A3" w:rsidRDefault="0066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6643A3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A3" w:rsidRDefault="0066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A3" w:rsidRDefault="0066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A3" w:rsidRDefault="006643A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A3" w:rsidRDefault="00664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 Бег на 1000 м – техника выполнения.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A3" w:rsidRDefault="00664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A3" w:rsidRDefault="0066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>
                <w:rPr>
                  <w:rStyle w:val="a3"/>
                </w:rPr>
                <w:t>https://resh.edu.ru/subject/lesson/3524/main/171035/</w:t>
              </w:r>
            </w:hyperlink>
            <w:r>
              <w:t xml:space="preserve">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A3" w:rsidRDefault="0066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на РЭШ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A3" w:rsidRDefault="0066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A3" w:rsidRDefault="0066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A3" w:rsidRDefault="006643A3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</w:p>
          <w:p w:rsidR="006643A3" w:rsidRDefault="0066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89283588784, Ежедневно 15.00-18.00</w:t>
            </w:r>
          </w:p>
        </w:tc>
      </w:tr>
      <w:bookmarkEnd w:id="0"/>
    </w:tbl>
    <w:p w:rsidR="0022540A" w:rsidRDefault="0022540A"/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041F5C"/>
    <w:rsid w:val="00125DDE"/>
    <w:rsid w:val="0022540A"/>
    <w:rsid w:val="00261A9A"/>
    <w:rsid w:val="00346C8E"/>
    <w:rsid w:val="003D20E0"/>
    <w:rsid w:val="006643A3"/>
    <w:rsid w:val="007B21A5"/>
    <w:rsid w:val="007E2AE5"/>
    <w:rsid w:val="009C75DB"/>
    <w:rsid w:val="00A04CCE"/>
    <w:rsid w:val="00A52640"/>
    <w:rsid w:val="00A572F4"/>
    <w:rsid w:val="00A91BBD"/>
    <w:rsid w:val="00B17E80"/>
    <w:rsid w:val="00B31CC8"/>
    <w:rsid w:val="00ED06A8"/>
    <w:rsid w:val="00F01C7E"/>
    <w:rsid w:val="00F2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12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12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na.tolmacheva321@mail.ru" TargetMode="External"/><Relationship Id="rId13" Type="http://schemas.openxmlformats.org/officeDocument/2006/relationships/hyperlink" Target="mailto:duha03011988@rambler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YzaxRtbNc8" TargetMode="External"/><Relationship Id="rId12" Type="http://schemas.openxmlformats.org/officeDocument/2006/relationships/hyperlink" Target="https://gou-sozvezdie.ucoz.ru/_ld/5/512____html.pdf" TargetMode="External"/><Relationship Id="rId17" Type="http://schemas.openxmlformats.org/officeDocument/2006/relationships/hyperlink" Target="https://resh.edu.ru/subject/lesson/3524/main/171035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ulianchik9@rambler.ru" TargetMode="External"/><Relationship Id="rId1" Type="http://schemas.openxmlformats.org/officeDocument/2006/relationships/styles" Target="styles.xml"/><Relationship Id="rId6" Type="http://schemas.openxmlformats.org/officeDocument/2006/relationships/hyperlink" Target="mailto:s.sevumyan@bk.ru" TargetMode="External"/><Relationship Id="rId11" Type="http://schemas.openxmlformats.org/officeDocument/2006/relationships/hyperlink" Target="http://900igr.net/prezentacija/informatika/web-stranitsy-111954.html" TargetMode="External"/><Relationship Id="rId5" Type="http://schemas.openxmlformats.org/officeDocument/2006/relationships/hyperlink" Target="mailto:ira.seleznevai@yandex.ru" TargetMode="External"/><Relationship Id="rId15" Type="http://schemas.openxmlformats.org/officeDocument/2006/relationships/hyperlink" Target="mailto:duha03011988@rambler.ru" TargetMode="External"/><Relationship Id="rId10" Type="http://schemas.openxmlformats.org/officeDocument/2006/relationships/hyperlink" Target="http://uchebniki.net/inf11/221-uchebnik-informatika-i-ikt-11-klass-profilnyy-uroven-ugrinovich-2009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vetlana.tolmacheva321@mail.ru" TargetMode="External"/><Relationship Id="rId14" Type="http://schemas.openxmlformats.org/officeDocument/2006/relationships/hyperlink" Target="mailto:ulianchik9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19</cp:revision>
  <dcterms:created xsi:type="dcterms:W3CDTF">2020-04-10T19:28:00Z</dcterms:created>
  <dcterms:modified xsi:type="dcterms:W3CDTF">2020-04-28T14:18:00Z</dcterms:modified>
</cp:coreProperties>
</file>