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16244">
        <w:rPr>
          <w:rFonts w:ascii="Times New Roman" w:hAnsi="Times New Roman" w:cs="Times New Roman"/>
          <w:b/>
          <w:sz w:val="24"/>
          <w:szCs w:val="24"/>
        </w:rPr>
        <w:t>8 мая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172E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172E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172E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172E5" w:rsidTr="00CC74C9">
        <w:trPr>
          <w:trHeight w:val="810"/>
        </w:trPr>
        <w:tc>
          <w:tcPr>
            <w:tcW w:w="817" w:type="dxa"/>
            <w:vMerge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172E5" w:rsidTr="00CC74C9">
        <w:tc>
          <w:tcPr>
            <w:tcW w:w="817" w:type="dxa"/>
          </w:tcPr>
          <w:p w:rsidR="00CC74C9" w:rsidRPr="008172E5" w:rsidRDefault="00E1624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</w:tcPr>
          <w:p w:rsidR="00CC74C9" w:rsidRPr="008172E5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4D65CE"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4A3D9D" w:rsidRPr="008172E5" w:rsidRDefault="004A3D9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74C9" w:rsidRPr="008172E5" w:rsidRDefault="00E16244" w:rsidP="004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текстов-рассуждений с использованием различных способов аргументации (в рамках </w:t>
            </w:r>
            <w:proofErr w:type="gramStart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CC74C9" w:rsidRPr="008172E5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65" w:type="dxa"/>
          </w:tcPr>
          <w:p w:rsidR="00E16244" w:rsidRPr="008172E5" w:rsidRDefault="00CC74C9" w:rsidP="00E1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244" w:rsidRPr="008172E5">
              <w:rPr>
                <w:rFonts w:ascii="Times New Roman" w:hAnsi="Times New Roman" w:cs="Times New Roman"/>
                <w:sz w:val="24"/>
                <w:szCs w:val="24"/>
              </w:rPr>
              <w:t>Презентация по созданию текстов-рассуждений.</w:t>
            </w:r>
          </w:p>
          <w:p w:rsidR="00E16244" w:rsidRPr="008172E5" w:rsidRDefault="00D60D3C" w:rsidP="00E1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16244" w:rsidRPr="00817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https://infourok.ru/prezentaciya-po-russkomu-yaziku-na-temu-sozdanie-tekstovrassuzhdeniy-3462718.html</w:t>
              </w:r>
            </w:hyperlink>
            <w:r w:rsidR="00E16244"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4C9" w:rsidRPr="008172E5" w:rsidRDefault="00CC74C9" w:rsidP="004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172E5" w:rsidRDefault="00CC74C9" w:rsidP="00765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</w:t>
            </w:r>
            <w:proofErr w:type="spellStart"/>
            <w:r w:rsidR="00F0544C"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0544C"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0544C"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544C"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A3D9D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3D9D" w:rsidRPr="008172E5">
              <w:rPr>
                <w:rFonts w:ascii="Times New Roman" w:hAnsi="Times New Roman" w:cs="Times New Roman"/>
                <w:sz w:val="24"/>
                <w:szCs w:val="24"/>
              </w:rPr>
              <w:t>8-961-473-80-26</w:t>
            </w:r>
          </w:p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CC74C9" w:rsidRPr="008172E5" w:rsidTr="00CC74C9">
        <w:tc>
          <w:tcPr>
            <w:tcW w:w="817" w:type="dxa"/>
          </w:tcPr>
          <w:p w:rsidR="00CC74C9" w:rsidRPr="008172E5" w:rsidRDefault="00436BFC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</w:tcPr>
          <w:p w:rsidR="00CC74C9" w:rsidRPr="008172E5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Pr="008172E5" w:rsidRDefault="00CC74C9" w:rsidP="0043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</w:tcPr>
          <w:p w:rsidR="00CC74C9" w:rsidRPr="008172E5" w:rsidRDefault="00436BFC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8172E5">
              <w:rPr>
                <w:rFonts w:ascii="Times New Roman" w:eastAsia="Arial" w:hAnsi="Times New Roman" w:cs="Times New Roman"/>
                <w:lang w:val="ru-RU"/>
              </w:rPr>
              <w:t xml:space="preserve">Г. Б. </w:t>
            </w:r>
            <w:proofErr w:type="gramStart"/>
            <w:r w:rsidRPr="008172E5">
              <w:rPr>
                <w:rFonts w:ascii="Times New Roman" w:eastAsia="Arial" w:hAnsi="Times New Roman" w:cs="Times New Roman"/>
                <w:lang w:val="ru-RU"/>
              </w:rPr>
              <w:t>Остер</w:t>
            </w:r>
            <w:proofErr w:type="gramEnd"/>
            <w:r w:rsidRPr="008172E5">
              <w:rPr>
                <w:rFonts w:ascii="Times New Roman" w:eastAsia="Arial" w:hAnsi="Times New Roman" w:cs="Times New Roman"/>
                <w:lang w:val="ru-RU"/>
              </w:rPr>
              <w:t xml:space="preserve"> «Вредные советы»,  «Как получаются легенды».</w:t>
            </w:r>
          </w:p>
        </w:tc>
        <w:tc>
          <w:tcPr>
            <w:tcW w:w="1559" w:type="dxa"/>
          </w:tcPr>
          <w:p w:rsidR="00CC74C9" w:rsidRPr="008172E5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8172E5">
              <w:rPr>
                <w:rFonts w:ascii="Times New Roman" w:eastAsia="Arial" w:hAnsi="Times New Roman" w:cs="Times New Roman"/>
                <w:b/>
                <w:lang w:val="ru-RU"/>
              </w:rPr>
              <w:t>Л.Ф.Климанова</w:t>
            </w:r>
            <w:proofErr w:type="spellEnd"/>
            <w:r w:rsidRPr="008172E5">
              <w:rPr>
                <w:rFonts w:ascii="Times New Roman" w:eastAsia="Arial" w:hAnsi="Times New Roman" w:cs="Times New Roman"/>
                <w:b/>
                <w:lang w:val="ru-RU"/>
              </w:rPr>
              <w:t xml:space="preserve"> Литературное чтение</w:t>
            </w:r>
          </w:p>
          <w:p w:rsidR="00CC74C9" w:rsidRPr="008172E5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8172E5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CC74C9" w:rsidRPr="008172E5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8172E5">
              <w:rPr>
                <w:rFonts w:ascii="Times New Roman" w:eastAsia="Arial" w:hAnsi="Times New Roman" w:cs="Times New Roman"/>
                <w:b/>
                <w:lang w:val="ru-RU"/>
              </w:rPr>
              <w:t>(с.</w:t>
            </w:r>
            <w:r w:rsidR="00436BFC" w:rsidRPr="008172E5">
              <w:rPr>
                <w:rFonts w:ascii="Times New Roman" w:eastAsia="Arial" w:hAnsi="Times New Roman" w:cs="Times New Roman"/>
                <w:b/>
                <w:lang w:val="ru-RU"/>
              </w:rPr>
              <w:t>183-186</w:t>
            </w:r>
            <w:r w:rsidRPr="008172E5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  <w:p w:rsidR="00436BFC" w:rsidRPr="008172E5" w:rsidRDefault="00CC74C9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8172E5">
              <w:rPr>
                <w:rFonts w:ascii="Times New Roman" w:eastAsia="Arial" w:hAnsi="Times New Roman" w:cs="Times New Roman"/>
                <w:lang w:val="ru-RU"/>
              </w:rPr>
              <w:t xml:space="preserve">1.Вспомнить название раздела, по которому работали 2.Знакомство с </w:t>
            </w:r>
            <w:r w:rsidR="004D65CE" w:rsidRPr="008172E5">
              <w:rPr>
                <w:rFonts w:ascii="Times New Roman" w:eastAsia="Arial" w:hAnsi="Times New Roman" w:cs="Times New Roman"/>
                <w:lang w:val="ru-RU"/>
              </w:rPr>
              <w:t>произведени</w:t>
            </w:r>
            <w:r w:rsidR="00436BFC" w:rsidRPr="008172E5">
              <w:rPr>
                <w:rFonts w:ascii="Times New Roman" w:eastAsia="Arial" w:hAnsi="Times New Roman" w:cs="Times New Roman"/>
                <w:lang w:val="ru-RU"/>
              </w:rPr>
              <w:lastRenderedPageBreak/>
              <w:t>ями</w:t>
            </w:r>
          </w:p>
          <w:p w:rsidR="00CC74C9" w:rsidRPr="008172E5" w:rsidRDefault="00CC74C9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8172E5">
              <w:rPr>
                <w:rFonts w:ascii="Times New Roman" w:eastAsia="Arial" w:hAnsi="Times New Roman" w:cs="Times New Roman"/>
                <w:lang w:val="ru-RU"/>
              </w:rPr>
              <w:t>3.Ответить на вопрос</w:t>
            </w:r>
            <w:r w:rsidR="004D65CE" w:rsidRPr="008172E5">
              <w:rPr>
                <w:rFonts w:ascii="Times New Roman" w:eastAsia="Arial" w:hAnsi="Times New Roman" w:cs="Times New Roman"/>
                <w:lang w:val="ru-RU"/>
              </w:rPr>
              <w:t>ы</w:t>
            </w:r>
            <w:r w:rsidRPr="008172E5">
              <w:rPr>
                <w:rFonts w:ascii="Times New Roman" w:eastAsia="Arial" w:hAnsi="Times New Roman" w:cs="Times New Roman"/>
                <w:lang w:val="ru-RU"/>
              </w:rPr>
              <w:t xml:space="preserve">  2. Разобрать непонятные слова.</w:t>
            </w:r>
          </w:p>
          <w:p w:rsidR="00CC74C9" w:rsidRPr="008172E5" w:rsidRDefault="00CC74C9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8172E5">
              <w:rPr>
                <w:rFonts w:ascii="Times New Roman" w:eastAsia="Arial" w:hAnsi="Times New Roman" w:cs="Times New Roman"/>
                <w:lang w:val="ru-RU"/>
              </w:rPr>
              <w:t>4. Повторное чтение.</w:t>
            </w:r>
          </w:p>
          <w:p w:rsidR="00CC74C9" w:rsidRPr="008172E5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65" w:type="dxa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F02E6"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3F02E6" w:rsidRPr="00817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https://detskiychas.ru/audio-skazki/zoshhenko_zolotye_slova/</w:t>
              </w:r>
            </w:hyperlink>
            <w:r w:rsidR="003F02E6"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CC74C9" w:rsidRPr="008172E5" w:rsidRDefault="00CC74C9" w:rsidP="00436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172E5" w:rsidRDefault="00CC74C9" w:rsidP="003F0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</w:t>
            </w:r>
            <w:proofErr w:type="spellStart"/>
            <w:r w:rsidR="00F0544C"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0544C"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0544C"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544C"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CC74C9" w:rsidRPr="008172E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A23EC" w:rsidRPr="008172E5" w:rsidTr="00CC74C9">
        <w:tc>
          <w:tcPr>
            <w:tcW w:w="817" w:type="dxa"/>
          </w:tcPr>
          <w:p w:rsidR="008A23EC" w:rsidRPr="008172E5" w:rsidRDefault="00436BFC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08.05</w:t>
            </w:r>
          </w:p>
        </w:tc>
        <w:tc>
          <w:tcPr>
            <w:tcW w:w="992" w:type="dxa"/>
          </w:tcPr>
          <w:p w:rsidR="008A23EC" w:rsidRPr="008172E5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60" w:type="dxa"/>
          </w:tcPr>
          <w:p w:rsidR="008A23EC" w:rsidRPr="008172E5" w:rsidRDefault="004D65C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</w:tcPr>
          <w:p w:rsidR="008A23EC" w:rsidRPr="008172E5" w:rsidRDefault="00436BFC" w:rsidP="004D65CE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172E5">
              <w:rPr>
                <w:rFonts w:ascii="Times New Roman" w:hAnsi="Times New Roman" w:cs="Times New Roman"/>
              </w:rPr>
              <w:t>Что</w:t>
            </w:r>
            <w:proofErr w:type="spellEnd"/>
            <w:r w:rsidRPr="0081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72E5">
              <w:rPr>
                <w:rFonts w:ascii="Times New Roman" w:hAnsi="Times New Roman" w:cs="Times New Roman"/>
              </w:rPr>
              <w:t>такое</w:t>
            </w:r>
            <w:proofErr w:type="spellEnd"/>
            <w:r w:rsidRPr="0081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72E5">
              <w:rPr>
                <w:rFonts w:ascii="Times New Roman" w:hAnsi="Times New Roman" w:cs="Times New Roman"/>
              </w:rPr>
              <w:t>Бенилюкс</w:t>
            </w:r>
            <w:proofErr w:type="spellEnd"/>
            <w:r w:rsidRPr="008172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3F02E6" w:rsidRPr="008172E5" w:rsidRDefault="003F02E6" w:rsidP="003F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 </w:t>
            </w:r>
            <w:proofErr w:type="spellStart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.  с.</w:t>
            </w:r>
            <w:r w:rsidR="00436BFC" w:rsidRPr="008172E5">
              <w:rPr>
                <w:rFonts w:ascii="Times New Roman" w:hAnsi="Times New Roman" w:cs="Times New Roman"/>
                <w:sz w:val="24"/>
                <w:szCs w:val="24"/>
              </w:rPr>
              <w:t>118-124</w:t>
            </w: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2E6" w:rsidRPr="008172E5" w:rsidRDefault="003F02E6" w:rsidP="003F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 Рабочая тетрадь </w:t>
            </w:r>
            <w:proofErr w:type="spellStart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436BFC" w:rsidRPr="008172E5">
              <w:rPr>
                <w:rFonts w:ascii="Times New Roman" w:hAnsi="Times New Roman" w:cs="Times New Roman"/>
                <w:sz w:val="24"/>
                <w:szCs w:val="24"/>
              </w:rPr>
              <w:t>71-73</w:t>
            </w:r>
          </w:p>
          <w:p w:rsidR="003F02E6" w:rsidRPr="008172E5" w:rsidRDefault="003F02E6" w:rsidP="003F02E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8172E5">
              <w:rPr>
                <w:rFonts w:ascii="Times New Roman" w:hAnsi="Times New Roman" w:cs="Times New Roman"/>
                <w:lang w:val="ru-RU"/>
              </w:rPr>
              <w:t>1.Очень внимательно прочитать статью,</w:t>
            </w:r>
          </w:p>
          <w:p w:rsidR="003F02E6" w:rsidRPr="008172E5" w:rsidRDefault="003F02E6" w:rsidP="003F02E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8172E5">
              <w:rPr>
                <w:rFonts w:ascii="Times New Roman" w:hAnsi="Times New Roman" w:cs="Times New Roman"/>
                <w:lang w:val="ru-RU"/>
              </w:rPr>
              <w:t xml:space="preserve"> Р.т.с.</w:t>
            </w:r>
            <w:r w:rsidR="00436BFC" w:rsidRPr="008172E5">
              <w:rPr>
                <w:rFonts w:ascii="Times New Roman" w:hAnsi="Times New Roman" w:cs="Times New Roman"/>
                <w:lang w:val="ru-RU"/>
              </w:rPr>
              <w:t>71-73</w:t>
            </w:r>
          </w:p>
          <w:p w:rsidR="003F02E6" w:rsidRPr="008172E5" w:rsidRDefault="003F02E6" w:rsidP="003F02E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8172E5">
              <w:rPr>
                <w:rFonts w:ascii="Times New Roman" w:hAnsi="Times New Roman" w:cs="Times New Roman"/>
                <w:lang w:val="ru-RU"/>
              </w:rPr>
              <w:t>выполнить задани</w:t>
            </w:r>
            <w:r w:rsidR="00436BFC" w:rsidRPr="008172E5">
              <w:rPr>
                <w:rFonts w:ascii="Times New Roman" w:hAnsi="Times New Roman" w:cs="Times New Roman"/>
                <w:lang w:val="ru-RU"/>
              </w:rPr>
              <w:t>я</w:t>
            </w:r>
          </w:p>
          <w:p w:rsidR="003F02E6" w:rsidRPr="008172E5" w:rsidRDefault="003F02E6" w:rsidP="003F02E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8172E5">
              <w:rPr>
                <w:rFonts w:ascii="Times New Roman" w:hAnsi="Times New Roman" w:cs="Times New Roman"/>
                <w:lang w:val="ru-RU"/>
              </w:rPr>
              <w:t>пересказ статьи.</w:t>
            </w:r>
          </w:p>
          <w:p w:rsidR="003F02E6" w:rsidRPr="008172E5" w:rsidRDefault="003F02E6" w:rsidP="003F02E6">
            <w:pPr>
              <w:pStyle w:val="Standard"/>
              <w:rPr>
                <w:rFonts w:ascii="Times New Roman" w:hAnsi="Times New Roman" w:cs="Times New Roman"/>
                <w:b/>
                <w:lang w:val="ru-RU"/>
              </w:rPr>
            </w:pPr>
            <w:r w:rsidRPr="008172E5">
              <w:rPr>
                <w:rFonts w:ascii="Times New Roman" w:hAnsi="Times New Roman" w:cs="Times New Roman"/>
                <w:b/>
                <w:lang w:val="ru-RU"/>
              </w:rPr>
              <w:t>Закрепление темы:</w:t>
            </w:r>
          </w:p>
          <w:p w:rsidR="003F02E6" w:rsidRPr="008172E5" w:rsidRDefault="003F02E6" w:rsidP="003F02E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8172E5">
              <w:rPr>
                <w:rFonts w:ascii="Times New Roman" w:hAnsi="Times New Roman" w:cs="Times New Roman"/>
                <w:lang w:val="ru-RU"/>
              </w:rPr>
              <w:t>Ответить на вопросы с.</w:t>
            </w:r>
            <w:r w:rsidR="00436BFC" w:rsidRPr="008172E5">
              <w:rPr>
                <w:rFonts w:ascii="Times New Roman" w:hAnsi="Times New Roman" w:cs="Times New Roman"/>
                <w:lang w:val="ru-RU"/>
              </w:rPr>
              <w:t>124</w:t>
            </w:r>
            <w:r w:rsidRPr="008172E5">
              <w:rPr>
                <w:rFonts w:ascii="Times New Roman" w:hAnsi="Times New Roman" w:cs="Times New Roman"/>
                <w:lang w:val="ru-RU"/>
              </w:rPr>
              <w:t xml:space="preserve"> проверь себя.</w:t>
            </w:r>
          </w:p>
          <w:p w:rsidR="008A23EC" w:rsidRPr="008172E5" w:rsidRDefault="003F02E6" w:rsidP="003F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Вывод урока</w:t>
            </w:r>
          </w:p>
        </w:tc>
        <w:tc>
          <w:tcPr>
            <w:tcW w:w="1865" w:type="dxa"/>
          </w:tcPr>
          <w:p w:rsidR="00A85462" w:rsidRPr="008172E5" w:rsidRDefault="00A85462" w:rsidP="003F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831090" w:rsidRPr="008172E5" w:rsidRDefault="00D60D3C" w:rsidP="003F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36BFC" w:rsidRPr="00817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https://yandex.ru/video/search?text=видеоурок+что+такое+бенилюкс+3+класс+школа+россии</w:t>
              </w:r>
            </w:hyperlink>
            <w:r w:rsidR="00436BFC"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8A23EC" w:rsidRPr="008172E5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A23EC" w:rsidRPr="008172E5" w:rsidRDefault="008A23EC" w:rsidP="00765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A23EC" w:rsidRPr="008172E5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A23EC" w:rsidRPr="008172E5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учителя, ,</w:t>
            </w:r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44C"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0544C"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0544C"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544C"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0544C"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23EC" w:rsidRPr="008172E5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0544C" w:rsidRPr="008172E5" w:rsidTr="00CC74C9">
        <w:tc>
          <w:tcPr>
            <w:tcW w:w="817" w:type="dxa"/>
          </w:tcPr>
          <w:p w:rsidR="00F0544C" w:rsidRPr="008172E5" w:rsidRDefault="00436BFC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08.05</w:t>
            </w:r>
          </w:p>
        </w:tc>
        <w:tc>
          <w:tcPr>
            <w:tcW w:w="992" w:type="dxa"/>
          </w:tcPr>
          <w:p w:rsidR="00F0544C" w:rsidRPr="008172E5" w:rsidRDefault="00F0544C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F0544C" w:rsidRPr="008172E5" w:rsidRDefault="00F0544C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F0544C" w:rsidRPr="008172E5" w:rsidRDefault="00436BFC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Подвижные и спортивные игры </w:t>
            </w: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Знакомство с баскетболом.</w:t>
            </w:r>
          </w:p>
        </w:tc>
        <w:tc>
          <w:tcPr>
            <w:tcW w:w="1559" w:type="dxa"/>
          </w:tcPr>
          <w:p w:rsidR="00F0544C" w:rsidRPr="008172E5" w:rsidRDefault="00F0544C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F0544C" w:rsidRPr="008172E5" w:rsidRDefault="00D60D3C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36BFC" w:rsidRPr="00817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https://www.youtube.com/watch?v=f8OADiMeZBw</w:t>
              </w:r>
            </w:hyperlink>
            <w:r w:rsidR="00436BFC"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F0544C" w:rsidRPr="008172E5" w:rsidRDefault="00F0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8" w:type="dxa"/>
          </w:tcPr>
          <w:p w:rsidR="00F0544C" w:rsidRPr="008172E5" w:rsidRDefault="00F0544C" w:rsidP="00765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0544C" w:rsidRPr="008172E5" w:rsidRDefault="00F0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0544C" w:rsidRPr="008172E5" w:rsidRDefault="00F0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81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544C" w:rsidRPr="008172E5" w:rsidRDefault="00F0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E5"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</w:tbl>
    <w:p w:rsidR="009D64D7" w:rsidRPr="008172E5" w:rsidRDefault="009D64D7">
      <w:pPr>
        <w:rPr>
          <w:rFonts w:ascii="Times New Roman" w:hAnsi="Times New Roman" w:cs="Times New Roman"/>
          <w:sz w:val="24"/>
          <w:szCs w:val="24"/>
        </w:rPr>
      </w:pPr>
    </w:p>
    <w:sectPr w:rsidR="009D64D7" w:rsidRPr="008172E5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3F02E6"/>
    <w:rsid w:val="00436BFC"/>
    <w:rsid w:val="004A3D9D"/>
    <w:rsid w:val="004D65CE"/>
    <w:rsid w:val="0076576A"/>
    <w:rsid w:val="008172E5"/>
    <w:rsid w:val="00831090"/>
    <w:rsid w:val="00835572"/>
    <w:rsid w:val="008A23EC"/>
    <w:rsid w:val="009D64D7"/>
    <w:rsid w:val="00A85462"/>
    <w:rsid w:val="00CC74C9"/>
    <w:rsid w:val="00D60D3C"/>
    <w:rsid w:val="00E16244"/>
    <w:rsid w:val="00F0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4D65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4D65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8OADiMeZB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&#1074;&#1080;&#1076;&#1077;&#1086;&#1091;&#1088;&#1086;&#1082;+&#1095;&#1090;&#1086;+&#1090;&#1072;&#1082;&#1086;&#1077;+&#1073;&#1077;&#1085;&#1080;&#1083;&#1102;&#1082;&#1089;+3+&#1082;&#1083;&#1072;&#1089;&#1089;+&#1096;&#1082;&#1086;&#1083;&#1072;+&#1088;&#1086;&#1089;&#1089;&#1080;&#108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skiychas.ru/audio-skazki/zoshhenko_zolotye_slova/" TargetMode="External"/><Relationship Id="rId5" Type="http://schemas.openxmlformats.org/officeDocument/2006/relationships/hyperlink" Target="https://infourok.ru/prezentaciya-po-russkomu-yaziku-na-temu-sozdanie-tekstovrassuzhdeniy-346271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2020-05-04T18:05:00Z</dcterms:created>
  <dcterms:modified xsi:type="dcterms:W3CDTF">2020-05-05T15:30:00Z</dcterms:modified>
</cp:coreProperties>
</file>