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513C">
        <w:rPr>
          <w:rFonts w:ascii="Times New Roman" w:hAnsi="Times New Roman" w:cs="Times New Roman"/>
          <w:b/>
          <w:sz w:val="24"/>
          <w:szCs w:val="24"/>
        </w:rPr>
        <w:t>класса 7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3C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Pr="007B21A5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Pr="00033B9D" w:rsidRDefault="0003513C" w:rsidP="00873C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3B9D">
              <w:rPr>
                <w:rFonts w:ascii="Times New Roman" w:hAnsi="Times New Roman"/>
                <w:sz w:val="24"/>
                <w:szCs w:val="24"/>
              </w:rPr>
              <w:t>Повторение. 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Мордкович, П.В. Семёнов «Алгебра и начала анализа» 11 класс профильный уровень </w:t>
            </w:r>
          </w:p>
          <w:p w:rsidR="0003513C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1, </w:t>
            </w:r>
          </w:p>
          <w:p w:rsidR="0003513C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Pr="004C5CA1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513C" w:rsidRPr="009D234D" w:rsidRDefault="0003513C" w:rsidP="00873C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34D">
              <w:rPr>
                <w:rFonts w:ascii="Times New Roman" w:hAnsi="Times New Roman"/>
                <w:i/>
                <w:sz w:val="24"/>
                <w:szCs w:val="24"/>
              </w:rPr>
              <w:t>прочитать статью</w:t>
            </w:r>
          </w:p>
          <w:p w:rsidR="0003513C" w:rsidRDefault="00F76BEE" w:rsidP="00873CC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3513C" w:rsidRPr="008A13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https://yourtutor.info/методы-решения-уравнений</w:t>
              </w:r>
            </w:hyperlink>
          </w:p>
          <w:p w:rsidR="0003513C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 для подготовки к ЕГЭ).</w:t>
            </w:r>
          </w:p>
          <w:p w:rsidR="0003513C" w:rsidRPr="009D234D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Решить:</w:t>
            </w:r>
          </w:p>
          <w:p w:rsidR="0003513C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27.5, 27.6, 27.12, 27.18, 27.41.</w:t>
            </w:r>
          </w:p>
          <w:p w:rsidR="0003513C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решают задание в); девушки – задание а).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 w:rsidP="00873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03513C" w:rsidRDefault="00F76BEE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E92A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natalifadeeva</w:t>
              </w:r>
              <w:r w:rsidRPr="00E92AC8">
                <w:rPr>
                  <w:rStyle w:val="a3"/>
                  <w:rFonts w:ascii="Times New Roman" w:hAnsi="Times New Roman"/>
                  <w:sz w:val="24"/>
                  <w:szCs w:val="24"/>
                </w:rPr>
                <w:t>23@mail.ru</w:t>
              </w:r>
            </w:hyperlink>
          </w:p>
          <w:p w:rsidR="00F76BEE" w:rsidRDefault="00F76B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 w:rsidP="001504C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3513C" w:rsidRDefault="0003513C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F76BEE" w:rsidRDefault="00F76BEE" w:rsidP="00F76BEE">
            <w:pPr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  <w:p w:rsidR="00F76BEE" w:rsidRPr="00F76BEE" w:rsidRDefault="00F76BEE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513C" w:rsidTr="007B21A5">
        <w:trPr>
          <w:trHeight w:val="9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Влияние современных технологий на стиль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03513C" w:rsidRDefault="0003513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 84, с. 147-148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  <w:p w:rsidR="0003513C" w:rsidRDefault="0003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84, с. 147-148</w:t>
            </w:r>
          </w:p>
          <w:p w:rsidR="0003513C" w:rsidRDefault="0003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  <w:p w:rsidR="0003513C" w:rsidRDefault="0003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85,86, с. 147</w:t>
            </w:r>
          </w:p>
          <w:p w:rsidR="0003513C" w:rsidRDefault="0003513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Pr="0003513C" w:rsidRDefault="00F76BEE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 w:rsidR="0003513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03513C" w:rsidRPr="0003513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 w:rsidR="0003513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03513C" w:rsidRPr="0003513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 w:rsidR="0003513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03513C" w:rsidRPr="0003513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03513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513C" w:rsidRP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C" w:rsidRP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C" w:rsidRPr="0003513C" w:rsidRDefault="00F7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3513C" w:rsidRPr="00035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03513C" w:rsidRPr="00035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3513C" w:rsidRPr="00035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513C" w:rsidRP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513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tabs>
                <w:tab w:val="left" w:pos="840"/>
              </w:tabs>
              <w:ind w:right="-54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Литература Ставрополья </w:t>
            </w:r>
          </w:p>
          <w:p w:rsidR="0003513C" w:rsidRDefault="000351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Р. Гамзатов. Лирика.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книга со стихами Гамзатова</w:t>
            </w:r>
          </w:p>
          <w:p w:rsidR="0003513C" w:rsidRDefault="00035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3513C" w:rsidRDefault="0003513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513C" w:rsidRDefault="000351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03513C" w:rsidRDefault="00F76BEE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="0003513C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03513C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03513C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="0003513C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03513C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03513C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03513C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513C" w:rsidRDefault="000351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3513C" w:rsidRDefault="000351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3513C" w:rsidRDefault="0003513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513C" w:rsidRDefault="0003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03513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pStyle w:val="a7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Повторение. Информация. Кодирование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03513C" w:rsidRDefault="00F76BEE">
            <w:pPr>
              <w:pStyle w:val="a7"/>
              <w:rPr>
                <w:bCs/>
                <w:lang w:eastAsia="en-US"/>
              </w:rPr>
            </w:pPr>
            <w:hyperlink r:id="rId10" w:history="1">
              <w:r w:rsidR="0003513C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03513C" w:rsidRDefault="0003513C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с.258-262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 «Информация. Кодирование информации»</w:t>
            </w:r>
          </w:p>
          <w:p w:rsidR="0003513C" w:rsidRDefault="00F76B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https://infourok.ru/prezentaciya-po-informatike-kodirovanie-informacii-klass-2832728.html</w:t>
              </w:r>
            </w:hyperlink>
          </w:p>
          <w:p w:rsidR="0003513C" w:rsidRDefault="000351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с.258-262 , задания 1.1-1.8 (выполнить задания устно)</w:t>
            </w: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Pr="002214E8" w:rsidRDefault="0003513C" w:rsidP="00BC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F7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513C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C" w:rsidRDefault="00F76B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3513C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035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035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035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F7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3513C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C" w:rsidRDefault="00F76B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03513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3513C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035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035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035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3513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C" w:rsidRDefault="0003513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03513C" w:rsidRDefault="0003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3513C"/>
    <w:rsid w:val="00041F5C"/>
    <w:rsid w:val="00125DDE"/>
    <w:rsid w:val="0022540A"/>
    <w:rsid w:val="00261A9A"/>
    <w:rsid w:val="00346C8E"/>
    <w:rsid w:val="003D20E0"/>
    <w:rsid w:val="006643A3"/>
    <w:rsid w:val="007B21A5"/>
    <w:rsid w:val="007E2AE5"/>
    <w:rsid w:val="009C75DB"/>
    <w:rsid w:val="00A04CCE"/>
    <w:rsid w:val="00A52640"/>
    <w:rsid w:val="00A572F4"/>
    <w:rsid w:val="00A91BBD"/>
    <w:rsid w:val="00B17E80"/>
    <w:rsid w:val="00B31CC8"/>
    <w:rsid w:val="00ED06A8"/>
    <w:rsid w:val="00F01C7E"/>
    <w:rsid w:val="00F223D6"/>
    <w:rsid w:val="00F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lifadeeva23@mail.ru" TargetMode="External"/><Relationship Id="rId11" Type="http://schemas.openxmlformats.org/officeDocument/2006/relationships/hyperlink" Target="https://infourok.ru/prezentaciya-po-informatike-kodirovanie-informacii-klass-2832728.html" TargetMode="External"/><Relationship Id="rId5" Type="http://schemas.openxmlformats.org/officeDocument/2006/relationships/hyperlink" Target="https://yourtutor.info/&#1084;&#1077;&#1090;&#1086;&#1076;&#1099;-&#1088;&#1077;&#1096;&#1077;&#1085;&#1080;&#1103;-&#1091;&#1088;&#1072;&#1074;&#1085;&#1077;&#1085;&#1080;&#1081;" TargetMode="External"/><Relationship Id="rId15" Type="http://schemas.openxmlformats.org/officeDocument/2006/relationships/hyperlink" Target="mailto:ulianchik9@rambler.ru" TargetMode="External"/><Relationship Id="rId10" Type="http://schemas.openxmlformats.org/officeDocument/2006/relationships/hyperlink" Target="http://uchebniki.net/inf11/221-uchebnik-informatika-i-ikt-11-klass-profilnyy-uroven-ugrinovich-20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duha0301198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2020-04-10T19:28:00Z</dcterms:created>
  <dcterms:modified xsi:type="dcterms:W3CDTF">2020-05-05T20:25:00Z</dcterms:modified>
</cp:coreProperties>
</file>