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76914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76914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CB434D" w:rsidTr="001B1E63">
        <w:trPr>
          <w:trHeight w:val="258"/>
        </w:trPr>
        <w:tc>
          <w:tcPr>
            <w:tcW w:w="789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CB434D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CB434D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CB434D" w:rsidTr="001B1E63">
        <w:trPr>
          <w:trHeight w:val="819"/>
        </w:trPr>
        <w:tc>
          <w:tcPr>
            <w:tcW w:w="789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CB434D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46" w:rsidRPr="00CB434D" w:rsidTr="001B1E63">
        <w:trPr>
          <w:trHeight w:val="516"/>
        </w:trPr>
        <w:tc>
          <w:tcPr>
            <w:tcW w:w="789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B55946" w:rsidRPr="003E6812" w:rsidRDefault="00B55946" w:rsidP="00EA2502">
            <w:pPr>
              <w:rPr>
                <w:rFonts w:ascii="Times New Roman" w:eastAsia="Calibri" w:hAnsi="Times New Roman" w:cs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>Политическое развитие страны в 1907-1914 гг.</w:t>
            </w:r>
          </w:p>
          <w:p w:rsidR="00B55946" w:rsidRPr="003E6812" w:rsidRDefault="00B55946" w:rsidP="00EA2502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</w:tcPr>
          <w:p w:rsidR="00B55946" w:rsidRDefault="00B55946" w:rsidP="00EA2502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39, с.104-111</w:t>
            </w:r>
          </w:p>
          <w:p w:rsidR="00B55946" w:rsidRPr="00A5201A" w:rsidRDefault="00B55946" w:rsidP="00EA2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5946" w:rsidRDefault="00B55946" w:rsidP="00EA2502">
            <w:pPr>
              <w:rPr>
                <w:rFonts w:ascii="Times New Roman" w:hAnsi="Times New Roman" w:cs="Times New Roman"/>
              </w:rPr>
            </w:pPr>
            <w:hyperlink r:id="rId7" w:history="1">
              <w:r w:rsidRPr="003A215F">
                <w:rPr>
                  <w:rStyle w:val="a4"/>
                  <w:rFonts w:ascii="Times New Roman" w:hAnsi="Times New Roman" w:cs="Times New Roman"/>
                </w:rPr>
                <w:t>https://www.youtube.com/watch?v=Did8tzr-thI</w:t>
              </w:r>
            </w:hyperlink>
          </w:p>
          <w:p w:rsidR="00B55946" w:rsidRPr="00312F19" w:rsidRDefault="00B55946" w:rsidP="00EA2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55946" w:rsidRDefault="00B55946" w:rsidP="00EA2502">
            <w:pPr>
              <w:rPr>
                <w:rFonts w:ascii="Times New Roman" w:hAnsi="Times New Roman" w:cs="Times New Roman"/>
              </w:rPr>
            </w:pPr>
            <w:r w:rsidRPr="003A215F">
              <w:rPr>
                <w:rFonts w:ascii="Times New Roman" w:hAnsi="Times New Roman" w:cs="Times New Roman"/>
              </w:rPr>
              <w:t>§ 39, с.104-111</w:t>
            </w:r>
          </w:p>
          <w:p w:rsidR="00B55946" w:rsidRPr="00A5201A" w:rsidRDefault="00B55946" w:rsidP="00EA2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С.111 з.2,4</w:t>
            </w:r>
          </w:p>
        </w:tc>
        <w:tc>
          <w:tcPr>
            <w:tcW w:w="1484" w:type="dxa"/>
          </w:tcPr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до 19.00</w:t>
            </w:r>
          </w:p>
        </w:tc>
        <w:tc>
          <w:tcPr>
            <w:tcW w:w="1802" w:type="dxa"/>
          </w:tcPr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5946" w:rsidRPr="00CB434D" w:rsidTr="001B1E63">
        <w:trPr>
          <w:trHeight w:val="516"/>
        </w:trPr>
        <w:tc>
          <w:tcPr>
            <w:tcW w:w="789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B55946" w:rsidRPr="003919E9" w:rsidRDefault="00B55946" w:rsidP="00EA2502">
            <w:pPr>
              <w:pStyle w:val="a5"/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>Международно-правовая защита жертв вооружённых</w:t>
            </w:r>
          </w:p>
          <w:p w:rsidR="00B55946" w:rsidRPr="003E6812" w:rsidRDefault="00B55946" w:rsidP="00EA250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3919E9">
              <w:rPr>
                <w:rFonts w:ascii="Times New Roman" w:hAnsi="Times New Roman"/>
              </w:rPr>
              <w:t>конфликтов</w:t>
            </w:r>
          </w:p>
        </w:tc>
        <w:tc>
          <w:tcPr>
            <w:tcW w:w="1642" w:type="dxa"/>
          </w:tcPr>
          <w:p w:rsidR="00B55946" w:rsidRPr="003919E9" w:rsidRDefault="00B55946" w:rsidP="00EA2502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55946" w:rsidRPr="00A5201A" w:rsidRDefault="00B55946" w:rsidP="00EA2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5946" w:rsidRPr="00A53710" w:rsidRDefault="00B55946" w:rsidP="00EA2502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0" w:history="1">
              <w:r w:rsidRPr="003919E9">
                <w:rPr>
                  <w:rStyle w:val="a4"/>
                  <w:rFonts w:ascii="Times New Roman" w:hAnsi="Times New Roman" w:cs="Times New Roman"/>
                </w:rPr>
                <w:t>https://interneturok.ru/lesson/obshestvoznanie/9-klass/prava-cheloveka-i-grazhdanina/prava-i-zaschita-zhertv-vooruzhennyh-konfliktov</w:t>
              </w:r>
            </w:hyperlink>
          </w:p>
        </w:tc>
        <w:tc>
          <w:tcPr>
            <w:tcW w:w="1632" w:type="dxa"/>
          </w:tcPr>
          <w:p w:rsidR="00B55946" w:rsidRPr="003919E9" w:rsidRDefault="00B55946" w:rsidP="00EA2502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2</w:t>
            </w:r>
            <w:r w:rsidRPr="003919E9">
              <w:rPr>
                <w:rFonts w:ascii="Times New Roman" w:hAnsi="Times New Roman" w:cs="Times New Roman"/>
              </w:rPr>
              <w:t xml:space="preserve">, </w:t>
            </w:r>
          </w:p>
          <w:p w:rsidR="00B55946" w:rsidRPr="00A5201A" w:rsidRDefault="00B55946" w:rsidP="00EA2502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С.199 «В классе и дома»</w:t>
            </w:r>
            <w:r>
              <w:rPr>
                <w:rFonts w:ascii="Times New Roman" w:hAnsi="Times New Roman" w:cs="Times New Roman"/>
              </w:rPr>
              <w:t xml:space="preserve"> в.2</w:t>
            </w:r>
          </w:p>
        </w:tc>
        <w:tc>
          <w:tcPr>
            <w:tcW w:w="1484" w:type="dxa"/>
          </w:tcPr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до 19.00</w:t>
            </w:r>
          </w:p>
        </w:tc>
        <w:tc>
          <w:tcPr>
            <w:tcW w:w="1802" w:type="dxa"/>
          </w:tcPr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5946" w:rsidRPr="00CB434D" w:rsidTr="001B1E63">
        <w:trPr>
          <w:trHeight w:val="516"/>
        </w:trPr>
        <w:tc>
          <w:tcPr>
            <w:tcW w:w="789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B55946" w:rsidRPr="00937B37" w:rsidRDefault="00B55946" w:rsidP="00EA2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9 «Изучение треков заряженных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 по готовым фотографиям»</w:t>
            </w:r>
          </w:p>
        </w:tc>
        <w:tc>
          <w:tcPr>
            <w:tcW w:w="1642" w:type="dxa"/>
          </w:tcPr>
          <w:p w:rsidR="00B55946" w:rsidRPr="008E360A" w:rsidRDefault="00B55946" w:rsidP="00EA2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рабочей тетради ответить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работы №9</w:t>
            </w:r>
          </w:p>
          <w:p w:rsidR="00B55946" w:rsidRDefault="00B55946" w:rsidP="00EA2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A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задание 2 </w:t>
            </w:r>
          </w:p>
          <w:p w:rsidR="00B55946" w:rsidRDefault="00B55946" w:rsidP="00EA2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и задание 4.</w:t>
            </w:r>
          </w:p>
          <w:p w:rsidR="00B55946" w:rsidRPr="008E360A" w:rsidRDefault="00B55946" w:rsidP="00EA250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0A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 как лабораторную работу и сдать</w:t>
            </w:r>
            <w:proofErr w:type="gramStart"/>
            <w:r w:rsidRPr="008E3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68" w:type="dxa"/>
          </w:tcPr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Смотреть выполнение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946" w:rsidRP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72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https://youtu.be/THV-6_ujlQw</w:t>
              </w:r>
            </w:hyperlink>
          </w:p>
          <w:p w:rsidR="00B55946" w:rsidRPr="00231DA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B55946" w:rsidRPr="00CB434D" w:rsidRDefault="00B55946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55946" w:rsidRPr="00CB434D" w:rsidRDefault="00B55946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fizika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55946" w:rsidRPr="00CB434D" w:rsidRDefault="00B55946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B55946" w:rsidRPr="00CB434D" w:rsidRDefault="00B55946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B55946" w:rsidRPr="00CB434D" w:rsidRDefault="00B55946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55946" w:rsidRPr="00CB434D" w:rsidTr="001B1E63">
        <w:trPr>
          <w:trHeight w:val="516"/>
        </w:trPr>
        <w:tc>
          <w:tcPr>
            <w:tcW w:w="789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B55946" w:rsidRPr="00CB434D" w:rsidRDefault="00B5594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B55946" w:rsidRPr="000D5019" w:rsidRDefault="00B55946" w:rsidP="00EA2502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 w:rsidRPr="000D5019">
              <w:rPr>
                <w:rFonts w:ascii="Times New Roman" w:hAnsi="Times New Roman"/>
                <w:spacing w:val="6"/>
              </w:rPr>
              <w:t>Итоговая диагностическая работа в формате ОГЭ</w:t>
            </w:r>
            <w:r>
              <w:rPr>
                <w:rFonts w:ascii="Times New Roman" w:hAnsi="Times New Roman"/>
                <w:spacing w:val="6"/>
              </w:rPr>
              <w:t xml:space="preserve"> (тест)</w:t>
            </w:r>
          </w:p>
        </w:tc>
        <w:tc>
          <w:tcPr>
            <w:tcW w:w="1642" w:type="dxa"/>
          </w:tcPr>
          <w:p w:rsidR="00B55946" w:rsidRDefault="00B55946" w:rsidP="00EA2502">
            <w:pPr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B55946" w:rsidRPr="00053647" w:rsidRDefault="00B55946" w:rsidP="00EA25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в онлайн-тест (по вариантам) в формате ОГЭ на сайте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nline</w:t>
            </w:r>
            <w:proofErr w:type="spellEnd"/>
            <w:r w:rsidRPr="000536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est</w:t>
            </w:r>
            <w:r w:rsidRPr="000536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</w:t>
            </w:r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выслать на почту учителя скриншот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результата</w:t>
            </w:r>
          </w:p>
          <w:p w:rsidR="00B55946" w:rsidRDefault="00B55946" w:rsidP="00EA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B55946" w:rsidRPr="00A912B3" w:rsidRDefault="00B55946" w:rsidP="00EA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словарные слова с. 251</w:t>
            </w:r>
          </w:p>
        </w:tc>
        <w:tc>
          <w:tcPr>
            <w:tcW w:w="1668" w:type="dxa"/>
          </w:tcPr>
          <w:p w:rsidR="00B55946" w:rsidRDefault="00B55946" w:rsidP="00EA25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Онлайн-тест  в формате ОГЭ на сайте </w:t>
            </w:r>
          </w:p>
          <w:p w:rsidR="00B55946" w:rsidRPr="00B55946" w:rsidRDefault="00B55946" w:rsidP="00EA250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nline</w:t>
            </w:r>
            <w:proofErr w:type="spellEnd"/>
            <w:r w:rsidRPr="00B5594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est</w:t>
            </w:r>
            <w:r w:rsidRPr="00B5594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</w:t>
            </w:r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ad</w:t>
            </w:r>
            <w:r w:rsidRPr="00B5594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  <w:p w:rsidR="00B55946" w:rsidRPr="00B55946" w:rsidRDefault="00B55946" w:rsidP="00EA2502">
            <w:pP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60D85">
              <w:rPr>
                <w:rFonts w:ascii="Times New Roman" w:eastAsia="Calibri" w:hAnsi="Times New Roman"/>
                <w:b/>
                <w:sz w:val="24"/>
                <w:szCs w:val="24"/>
              </w:rPr>
              <w:t>вариант</w:t>
            </w:r>
            <w:r w:rsidRPr="00B5594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1(№8)</w:t>
            </w:r>
          </w:p>
          <w:p w:rsidR="00B55946" w:rsidRPr="00B55946" w:rsidRDefault="00B55946" w:rsidP="00EA250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hyperlink r:id="rId16" w:history="1">
              <w:r w:rsidRPr="00860D85">
                <w:rPr>
                  <w:rStyle w:val="a4"/>
                  <w:lang w:val="en-US"/>
                </w:rPr>
                <w:t>https</w:t>
              </w:r>
              <w:r w:rsidRPr="00B55946">
                <w:rPr>
                  <w:rStyle w:val="a4"/>
                  <w:lang w:val="en-US"/>
                </w:rPr>
                <w:t>://</w:t>
              </w:r>
              <w:r w:rsidRPr="00860D85">
                <w:rPr>
                  <w:rStyle w:val="a4"/>
                  <w:lang w:val="en-US"/>
                </w:rPr>
                <w:t>onlinetestpad</w:t>
              </w:r>
              <w:r w:rsidRPr="00B55946">
                <w:rPr>
                  <w:rStyle w:val="a4"/>
                  <w:lang w:val="en-US"/>
                </w:rPr>
                <w:t>.</w:t>
              </w:r>
              <w:r w:rsidRPr="00860D85">
                <w:rPr>
                  <w:rStyle w:val="a4"/>
                  <w:lang w:val="en-US"/>
                </w:rPr>
                <w:t>com</w:t>
              </w:r>
              <w:r w:rsidRPr="00B55946">
                <w:rPr>
                  <w:rStyle w:val="a4"/>
                  <w:lang w:val="en-US"/>
                </w:rPr>
                <w:t>/</w:t>
              </w:r>
              <w:r w:rsidRPr="00860D85">
                <w:rPr>
                  <w:rStyle w:val="a4"/>
                  <w:lang w:val="en-US"/>
                </w:rPr>
                <w:t>ru</w:t>
              </w:r>
              <w:r w:rsidRPr="00B55946">
                <w:rPr>
                  <w:rStyle w:val="a4"/>
                  <w:lang w:val="en-US"/>
                </w:rPr>
                <w:t>/</w:t>
              </w:r>
              <w:r w:rsidRPr="00860D85">
                <w:rPr>
                  <w:rStyle w:val="a4"/>
                  <w:lang w:val="en-US"/>
                </w:rPr>
                <w:t>testview</w:t>
              </w:r>
              <w:r w:rsidRPr="00B55946">
                <w:rPr>
                  <w:rStyle w:val="a4"/>
                  <w:lang w:val="en-US"/>
                </w:rPr>
                <w:t>/339532-</w:t>
              </w:r>
              <w:r w:rsidRPr="00860D85">
                <w:rPr>
                  <w:rStyle w:val="a4"/>
                  <w:lang w:val="en-US"/>
                </w:rPr>
                <w:t>oge</w:t>
              </w:r>
              <w:r w:rsidRPr="00B55946">
                <w:rPr>
                  <w:rStyle w:val="a4"/>
                  <w:lang w:val="en-US"/>
                </w:rPr>
                <w:t>-2020-</w:t>
              </w:r>
              <w:r w:rsidRPr="00860D85">
                <w:rPr>
                  <w:rStyle w:val="a4"/>
                  <w:lang w:val="en-US"/>
                </w:rPr>
                <w:t>russkij</w:t>
              </w:r>
              <w:r w:rsidRPr="00B55946">
                <w:rPr>
                  <w:rStyle w:val="a4"/>
                  <w:lang w:val="en-US"/>
                </w:rPr>
                <w:t>-</w:t>
              </w:r>
              <w:r w:rsidRPr="00860D85">
                <w:rPr>
                  <w:rStyle w:val="a4"/>
                  <w:lang w:val="en-US"/>
                </w:rPr>
                <w:t>yazyk</w:t>
              </w:r>
              <w:r w:rsidRPr="00B55946">
                <w:rPr>
                  <w:rStyle w:val="a4"/>
                  <w:lang w:val="en-US"/>
                </w:rPr>
                <w:t>-</w:t>
              </w:r>
              <w:r w:rsidRPr="00860D85">
                <w:rPr>
                  <w:rStyle w:val="a4"/>
                  <w:lang w:val="en-US"/>
                </w:rPr>
                <w:t>variant</w:t>
              </w:r>
              <w:r w:rsidRPr="00B55946">
                <w:rPr>
                  <w:rStyle w:val="a4"/>
                  <w:lang w:val="en-US"/>
                </w:rPr>
                <w:t>-8</w:t>
              </w:r>
            </w:hyperlink>
          </w:p>
          <w:p w:rsidR="00B55946" w:rsidRPr="00860D85" w:rsidRDefault="00B55946" w:rsidP="00EA250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0D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2(№9)</w:t>
            </w:r>
          </w:p>
          <w:p w:rsidR="00B55946" w:rsidRPr="00860D85" w:rsidRDefault="00B55946" w:rsidP="00EA2502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7" w:history="1">
              <w:r w:rsidRPr="00860D85">
                <w:rPr>
                  <w:rStyle w:val="a4"/>
                </w:rPr>
                <w:t>https://onlinetestpad.com/ru/testview/339466-oge-2020-russkij-yazyk-variant-9</w:t>
              </w:r>
            </w:hyperlink>
          </w:p>
        </w:tc>
        <w:tc>
          <w:tcPr>
            <w:tcW w:w="1632" w:type="dxa"/>
          </w:tcPr>
          <w:p w:rsidR="00B55946" w:rsidRDefault="00B55946" w:rsidP="00EA25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Онлайн-тест  в формате ОГЭ на сайте </w:t>
            </w:r>
          </w:p>
          <w:p w:rsidR="00B55946" w:rsidRPr="00053647" w:rsidRDefault="00B55946" w:rsidP="00EA250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nline</w:t>
            </w:r>
            <w:proofErr w:type="spellEnd"/>
            <w:r w:rsidRPr="0005364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est</w:t>
            </w:r>
            <w:r w:rsidRPr="0005364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</w:t>
            </w:r>
            <w:r w:rsidRPr="00860D8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ad</w:t>
            </w:r>
            <w:r w:rsidRPr="0005364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  <w:p w:rsidR="00B55946" w:rsidRPr="00053647" w:rsidRDefault="00B55946" w:rsidP="00EA2502">
            <w:pP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60D85">
              <w:rPr>
                <w:rFonts w:ascii="Times New Roman" w:eastAsia="Calibri" w:hAnsi="Times New Roman"/>
                <w:b/>
                <w:sz w:val="24"/>
                <w:szCs w:val="24"/>
              </w:rPr>
              <w:t>вариант</w:t>
            </w:r>
            <w:r w:rsidRPr="00053647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1(№8)</w:t>
            </w:r>
          </w:p>
          <w:p w:rsidR="00B55946" w:rsidRPr="00053647" w:rsidRDefault="00B55946" w:rsidP="00EA250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hyperlink r:id="rId18" w:history="1">
              <w:r w:rsidRPr="00860D85">
                <w:rPr>
                  <w:rStyle w:val="a4"/>
                  <w:lang w:val="en-US"/>
                </w:rPr>
                <w:t>https</w:t>
              </w:r>
              <w:r w:rsidRPr="00053647">
                <w:rPr>
                  <w:rStyle w:val="a4"/>
                  <w:lang w:val="en-US"/>
                </w:rPr>
                <w:t>://</w:t>
              </w:r>
              <w:r w:rsidRPr="00860D85">
                <w:rPr>
                  <w:rStyle w:val="a4"/>
                  <w:lang w:val="en-US"/>
                </w:rPr>
                <w:t>onlinetestpad</w:t>
              </w:r>
              <w:r w:rsidRPr="00053647">
                <w:rPr>
                  <w:rStyle w:val="a4"/>
                  <w:lang w:val="en-US"/>
                </w:rPr>
                <w:t>.</w:t>
              </w:r>
              <w:r w:rsidRPr="00860D85">
                <w:rPr>
                  <w:rStyle w:val="a4"/>
                  <w:lang w:val="en-US"/>
                </w:rPr>
                <w:t>com</w:t>
              </w:r>
              <w:r w:rsidRPr="00053647">
                <w:rPr>
                  <w:rStyle w:val="a4"/>
                  <w:lang w:val="en-US"/>
                </w:rPr>
                <w:t>/</w:t>
              </w:r>
              <w:r w:rsidRPr="00860D85">
                <w:rPr>
                  <w:rStyle w:val="a4"/>
                  <w:lang w:val="en-US"/>
                </w:rPr>
                <w:t>ru</w:t>
              </w:r>
              <w:r w:rsidRPr="00053647">
                <w:rPr>
                  <w:rStyle w:val="a4"/>
                  <w:lang w:val="en-US"/>
                </w:rPr>
                <w:t>/</w:t>
              </w:r>
              <w:r w:rsidRPr="00860D85">
                <w:rPr>
                  <w:rStyle w:val="a4"/>
                  <w:lang w:val="en-US"/>
                </w:rPr>
                <w:t>testview</w:t>
              </w:r>
              <w:r w:rsidRPr="00053647">
                <w:rPr>
                  <w:rStyle w:val="a4"/>
                  <w:lang w:val="en-US"/>
                </w:rPr>
                <w:t>/339532-</w:t>
              </w:r>
              <w:r w:rsidRPr="00860D85">
                <w:rPr>
                  <w:rStyle w:val="a4"/>
                  <w:lang w:val="en-US"/>
                </w:rPr>
                <w:t>oge</w:t>
              </w:r>
              <w:r w:rsidRPr="00053647">
                <w:rPr>
                  <w:rStyle w:val="a4"/>
                  <w:lang w:val="en-US"/>
                </w:rPr>
                <w:t>-2020-</w:t>
              </w:r>
              <w:r w:rsidRPr="00860D85">
                <w:rPr>
                  <w:rStyle w:val="a4"/>
                  <w:lang w:val="en-US"/>
                </w:rPr>
                <w:t>russkij</w:t>
              </w:r>
              <w:r w:rsidRPr="00053647">
                <w:rPr>
                  <w:rStyle w:val="a4"/>
                  <w:lang w:val="en-US"/>
                </w:rPr>
                <w:t>-</w:t>
              </w:r>
              <w:r w:rsidRPr="00860D85">
                <w:rPr>
                  <w:rStyle w:val="a4"/>
                  <w:lang w:val="en-US"/>
                </w:rPr>
                <w:t>yazyk</w:t>
              </w:r>
              <w:r w:rsidRPr="00053647">
                <w:rPr>
                  <w:rStyle w:val="a4"/>
                  <w:lang w:val="en-US"/>
                </w:rPr>
                <w:t>-</w:t>
              </w:r>
              <w:r w:rsidRPr="00860D85">
                <w:rPr>
                  <w:rStyle w:val="a4"/>
                  <w:lang w:val="en-US"/>
                </w:rPr>
                <w:t>variant</w:t>
              </w:r>
              <w:r w:rsidRPr="00053647">
                <w:rPr>
                  <w:rStyle w:val="a4"/>
                  <w:lang w:val="en-US"/>
                </w:rPr>
                <w:t>-8</w:t>
              </w:r>
            </w:hyperlink>
          </w:p>
          <w:p w:rsidR="00B55946" w:rsidRPr="00860D85" w:rsidRDefault="00B55946" w:rsidP="00EA250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0D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2(№9)</w:t>
            </w:r>
          </w:p>
          <w:p w:rsidR="00B55946" w:rsidRPr="00A912B3" w:rsidRDefault="00B55946" w:rsidP="00EA2502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Pr="00860D85">
                <w:rPr>
                  <w:rStyle w:val="a4"/>
                </w:rPr>
                <w:t>https://onlinetestpad.com/ru/testview/339466-oge-2020-russkij-yazyk-variant-9</w:t>
              </w:r>
            </w:hyperlink>
          </w:p>
        </w:tc>
        <w:tc>
          <w:tcPr>
            <w:tcW w:w="1484" w:type="dxa"/>
          </w:tcPr>
          <w:p w:rsidR="00B55946" w:rsidRPr="005C4529" w:rsidRDefault="00B55946" w:rsidP="00EA250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B55946" w:rsidRPr="00CB434D" w:rsidRDefault="00B55946" w:rsidP="00EC4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B55946" w:rsidRPr="00CB434D" w:rsidRDefault="00B55946" w:rsidP="00EC4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B55946" w:rsidRPr="00CB434D" w:rsidTr="001B1E63">
        <w:trPr>
          <w:trHeight w:val="516"/>
        </w:trPr>
        <w:tc>
          <w:tcPr>
            <w:tcW w:w="789" w:type="dxa"/>
          </w:tcPr>
          <w:p w:rsidR="00B55946" w:rsidRPr="00CB434D" w:rsidRDefault="00B55946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B55946" w:rsidRPr="00CB434D" w:rsidRDefault="00B55946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B55946" w:rsidRPr="00CB434D" w:rsidRDefault="00B55946" w:rsidP="00AC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B55946" w:rsidRPr="000D5019" w:rsidRDefault="00B55946" w:rsidP="00EA2502">
            <w:pPr>
              <w:ind w:left="57" w:right="57"/>
              <w:contextualSpacing/>
              <w:rPr>
                <w:rFonts w:ascii="Times New Roman" w:hAnsi="Times New Roman"/>
                <w:spacing w:val="6"/>
              </w:rPr>
            </w:pPr>
            <w:r w:rsidRPr="000D5019">
              <w:rPr>
                <w:rFonts w:ascii="Times New Roman" w:hAnsi="Times New Roman"/>
                <w:spacing w:val="6"/>
              </w:rPr>
              <w:t>Итоговая диагностическая работа в формате ОГЭ</w:t>
            </w:r>
            <w:r>
              <w:rPr>
                <w:rFonts w:ascii="Times New Roman" w:hAnsi="Times New Roman"/>
                <w:spacing w:val="6"/>
              </w:rPr>
              <w:t xml:space="preserve"> (сочинение-рассуждение</w:t>
            </w:r>
            <w:proofErr w:type="gramStart"/>
            <w:r>
              <w:rPr>
                <w:rFonts w:ascii="Times New Roman" w:hAnsi="Times New Roman"/>
                <w:spacing w:val="6"/>
              </w:rPr>
              <w:t xml:space="preserve"> )</w:t>
            </w:r>
            <w:proofErr w:type="gramEnd"/>
          </w:p>
        </w:tc>
        <w:tc>
          <w:tcPr>
            <w:tcW w:w="1642" w:type="dxa"/>
          </w:tcPr>
          <w:p w:rsidR="00B55946" w:rsidRDefault="00B55946" w:rsidP="00EA2502">
            <w:pPr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B55946" w:rsidRPr="00B55946" w:rsidRDefault="00B55946" w:rsidP="00EA25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текст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файл  с текстом по материалам ФИПИ на почте класса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</w:rPr>
                <w:t>lisei104.9a@</w:t>
              </w:r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,) написать сочинение-рассуждение,  оформить работу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2A1985">
              <w:rPr>
                <w:rFonts w:ascii="Times New Roman" w:hAnsi="Times New Roman"/>
                <w:sz w:val="24"/>
                <w:szCs w:val="24"/>
              </w:rPr>
              <w:t>, выслать на почту учителя</w:t>
            </w:r>
            <w:r w:rsidRPr="000536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24" w:history="1"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l</w:t>
              </w:r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104</w:t>
              </w:r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SEE</w:t>
              </w:r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55946" w:rsidRDefault="00B55946" w:rsidP="00EA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B55946" w:rsidRPr="00053647" w:rsidRDefault="00B55946" w:rsidP="00EA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орфоэпический словарик с. 252-253</w:t>
            </w:r>
          </w:p>
        </w:tc>
        <w:tc>
          <w:tcPr>
            <w:tcW w:w="1668" w:type="dxa"/>
          </w:tcPr>
          <w:p w:rsidR="00B55946" w:rsidRPr="00B55946" w:rsidRDefault="00B55946" w:rsidP="00EA25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файл  с текстом для сочинения-рассуждения  по материалам ФИПИ на почте класса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</w:rPr>
                <w:t>lisei104.9a@</w:t>
              </w:r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B55946" w:rsidRPr="00053647" w:rsidRDefault="00B55946" w:rsidP="00EA25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Сочинение-рассуждение по тексту на ФИПИ (</w:t>
            </w:r>
            <w:r>
              <w:rPr>
                <w:rFonts w:ascii="Times New Roman" w:hAnsi="Times New Roman"/>
                <w:sz w:val="24"/>
                <w:szCs w:val="24"/>
              </w:rPr>
              <w:t>файл  с текстом для сочинения-рассуждения  по материалам ФИПИ на почте класса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</w:rPr>
                <w:t>lisei104.9a@</w:t>
              </w:r>
              <w:proofErr w:type="spellStart"/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64D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84" w:type="dxa"/>
          </w:tcPr>
          <w:p w:rsidR="00B55946" w:rsidRPr="005C4529" w:rsidRDefault="00B55946" w:rsidP="00EA250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B55946" w:rsidRPr="005C4529" w:rsidRDefault="00B55946" w:rsidP="00B5594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B55946" w:rsidRPr="00B55946" w:rsidRDefault="00B55946" w:rsidP="00B5594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7" w:history="1"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l</w:t>
              </w:r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104</w:t>
              </w:r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SEE</w:t>
              </w:r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@</w:t>
              </w:r>
              <w:proofErr w:type="spellStart"/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064DE3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55946" w:rsidRPr="005C4529" w:rsidRDefault="00B55946" w:rsidP="00AC2B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55946" w:rsidRPr="00CB434D" w:rsidRDefault="00B55946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B55946" w:rsidRPr="00CB434D" w:rsidRDefault="00B55946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946" w:rsidRPr="00CB434D" w:rsidRDefault="00B55946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946" w:rsidRPr="00CB434D" w:rsidRDefault="00B55946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B55946" w:rsidRPr="00CB434D" w:rsidRDefault="00B55946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946" w:rsidRPr="00CB434D" w:rsidRDefault="00B55946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946" w:rsidRPr="00CB434D" w:rsidRDefault="00B55946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946" w:rsidRPr="00CB434D" w:rsidRDefault="00B55946" w:rsidP="002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B55946" w:rsidRPr="00CB434D" w:rsidTr="001B1E63">
        <w:trPr>
          <w:trHeight w:val="516"/>
        </w:trPr>
        <w:tc>
          <w:tcPr>
            <w:tcW w:w="789" w:type="dxa"/>
          </w:tcPr>
          <w:p w:rsidR="00B55946" w:rsidRPr="00CB434D" w:rsidRDefault="00B5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B55946" w:rsidRPr="00CB434D" w:rsidRDefault="00B5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B55946" w:rsidRPr="00CB434D" w:rsidRDefault="00B5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B55946" w:rsidRPr="00303C8E" w:rsidRDefault="00B55946" w:rsidP="00EA25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организовать свой досуг</w:t>
            </w:r>
          </w:p>
        </w:tc>
        <w:tc>
          <w:tcPr>
            <w:tcW w:w="1642" w:type="dxa"/>
          </w:tcPr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С.184-189</w:t>
            </w:r>
          </w:p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конспект в рабочей тетради по составлению рассказа о себе и своей семье.</w:t>
            </w:r>
          </w:p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интернет-ссылках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</w:t>
            </w:r>
          </w:p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себе и своей семье</w:t>
            </w:r>
          </w:p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рассказать о себе по-французски </w:t>
            </w:r>
          </w:p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https://www.sites.google.com/site/ypokufr/home/uroki-francuzskogo-azyka-s-nula/urok-13</w:t>
              </w:r>
            </w:hyperlink>
          </w:p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о своей семье</w:t>
            </w:r>
          </w:p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B7C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https://francaisonline.com/temi/topik-famille</w:t>
              </w:r>
            </w:hyperlink>
          </w:p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55946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написать рассказ о себе и своей семье</w:t>
            </w:r>
          </w:p>
          <w:p w:rsidR="00B55946" w:rsidRPr="00A63948" w:rsidRDefault="00B55946" w:rsidP="00EA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B55946" w:rsidRPr="00303C8E" w:rsidRDefault="00B55946" w:rsidP="00E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14-15.05</w:t>
            </w:r>
          </w:p>
        </w:tc>
        <w:tc>
          <w:tcPr>
            <w:tcW w:w="1802" w:type="dxa"/>
          </w:tcPr>
          <w:p w:rsidR="00B55946" w:rsidRPr="00CB434D" w:rsidRDefault="00B55946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32" w:history="1"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43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B55946" w:rsidRPr="00CB434D" w:rsidRDefault="00B55946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" w:tgtFrame="_blank" w:history="1">
              <w:r w:rsidRPr="00CB43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B55946" w:rsidRPr="00CB434D" w:rsidRDefault="00B55946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55946" w:rsidRPr="00CB434D" w:rsidRDefault="00B55946" w:rsidP="00EC476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34" w:history="1">
              <w:r w:rsidRPr="00CB43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55946" w:rsidRPr="00CB434D" w:rsidRDefault="00B55946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43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850BB"/>
    <w:rsid w:val="001D19F4"/>
    <w:rsid w:val="00201BA1"/>
    <w:rsid w:val="00253154"/>
    <w:rsid w:val="00270C57"/>
    <w:rsid w:val="00273B61"/>
    <w:rsid w:val="00296E0E"/>
    <w:rsid w:val="002A5283"/>
    <w:rsid w:val="002D5B36"/>
    <w:rsid w:val="003206A1"/>
    <w:rsid w:val="00334221"/>
    <w:rsid w:val="00355077"/>
    <w:rsid w:val="00392B62"/>
    <w:rsid w:val="004321FB"/>
    <w:rsid w:val="00433C56"/>
    <w:rsid w:val="00474703"/>
    <w:rsid w:val="004A2E7A"/>
    <w:rsid w:val="005A5B82"/>
    <w:rsid w:val="00646461"/>
    <w:rsid w:val="006836A9"/>
    <w:rsid w:val="006A6984"/>
    <w:rsid w:val="006E7A59"/>
    <w:rsid w:val="0070725F"/>
    <w:rsid w:val="00712205"/>
    <w:rsid w:val="00752A48"/>
    <w:rsid w:val="00910CA5"/>
    <w:rsid w:val="009372E3"/>
    <w:rsid w:val="00976914"/>
    <w:rsid w:val="00A53710"/>
    <w:rsid w:val="00AE5B08"/>
    <w:rsid w:val="00B44C8C"/>
    <w:rsid w:val="00B55946"/>
    <w:rsid w:val="00B92589"/>
    <w:rsid w:val="00BD1711"/>
    <w:rsid w:val="00C5236A"/>
    <w:rsid w:val="00CB434D"/>
    <w:rsid w:val="00D05617"/>
    <w:rsid w:val="00D12C00"/>
    <w:rsid w:val="00D136FB"/>
    <w:rsid w:val="00D21692"/>
    <w:rsid w:val="00DD472F"/>
    <w:rsid w:val="00E43E17"/>
    <w:rsid w:val="00EC476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EC476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sei104.9a@yandex.ru" TargetMode="External"/><Relationship Id="rId13" Type="http://schemas.openxmlformats.org/officeDocument/2006/relationships/hyperlink" Target="https://youtu.be/THV-6_ujlQw" TargetMode="External"/><Relationship Id="rId18" Type="http://schemas.openxmlformats.org/officeDocument/2006/relationships/hyperlink" Target="https://onlinetestpad.com/ru/testview/339532-oge-2020-russkij-yazyk-variant-8" TargetMode="External"/><Relationship Id="rId26" Type="http://schemas.openxmlformats.org/officeDocument/2006/relationships/hyperlink" Target="mailto:lisei104.9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34" Type="http://schemas.openxmlformats.org/officeDocument/2006/relationships/hyperlink" Target="mailto:tsg_1975@mail.ru" TargetMode="External"/><Relationship Id="rId7" Type="http://schemas.openxmlformats.org/officeDocument/2006/relationships/hyperlink" Target="https://www.youtube.com/watch?v=Did8tzr-thI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https://onlinetestpad.com/ru/testview/339466-oge-2020-russkij-yazyk-variant-9" TargetMode="External"/><Relationship Id="rId25" Type="http://schemas.openxmlformats.org/officeDocument/2006/relationships/hyperlink" Target="mailto:lisei104.9a@yandex.ru" TargetMode="External"/><Relationship Id="rId33" Type="http://schemas.openxmlformats.org/officeDocument/2006/relationships/hyperlink" Target="https://e.mail.ru/compose/?mailto=mailto%3aabakarova.g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view/339532-oge-2020-russkij-yazyk-variant-8" TargetMode="External"/><Relationship Id="rId20" Type="http://schemas.openxmlformats.org/officeDocument/2006/relationships/hyperlink" Target="mailto:l104SEE@yandex.ru" TargetMode="External"/><Relationship Id="rId29" Type="http://schemas.openxmlformats.org/officeDocument/2006/relationships/hyperlink" Target="mailto:mw-school5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tsei104.9a@yandex.ru" TargetMode="External"/><Relationship Id="rId24" Type="http://schemas.openxmlformats.org/officeDocument/2006/relationships/hyperlink" Target="mailto:l104SEE@yandex.ru" TargetMode="External"/><Relationship Id="rId32" Type="http://schemas.openxmlformats.org/officeDocument/2006/relationships/hyperlink" Target="mailto:s.sevumyan@bk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AllaVadimovna-fizika@yandex.ru" TargetMode="External"/><Relationship Id="rId23" Type="http://schemas.openxmlformats.org/officeDocument/2006/relationships/hyperlink" Target="mailto:lisei104.9a@yandex.ru" TargetMode="External"/><Relationship Id="rId28" Type="http://schemas.openxmlformats.org/officeDocument/2006/relationships/hyperlink" Target="mailto:l104SEE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urok.ru/lesson/obshestvoznanie/9-klass/prava-cheloveka-i-grazhdanina/prava-i-zaschita-zhertv-vooruzhennyh-konfliktov" TargetMode="External"/><Relationship Id="rId19" Type="http://schemas.openxmlformats.org/officeDocument/2006/relationships/hyperlink" Target="https://onlinetestpad.com/ru/testview/339466-oge-2020-russkij-yazyk-variant-9" TargetMode="External"/><Relationship Id="rId31" Type="http://schemas.openxmlformats.org/officeDocument/2006/relationships/hyperlink" Target="https://francaisonline.com/temi/topik-fami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hyperlink" Target="mailto:mw-school55@yandex.ru" TargetMode="External"/><Relationship Id="rId27" Type="http://schemas.openxmlformats.org/officeDocument/2006/relationships/hyperlink" Target="mailto:l104SEE@yandex.ru" TargetMode="External"/><Relationship Id="rId30" Type="http://schemas.openxmlformats.org/officeDocument/2006/relationships/hyperlink" Target="https://www.sites.google.com/site/ypokufr/home/uroki-francuzskogo-azyka-s-nula/urok-1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2020-04-10T20:08:00Z</dcterms:created>
  <dcterms:modified xsi:type="dcterms:W3CDTF">2020-05-12T17:45:00Z</dcterms:modified>
</cp:coreProperties>
</file>